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CellMar>
          <w:left w:w="0" w:type="dxa"/>
        </w:tblCellMar>
        <w:tblLook w:val="00A0" w:firstRow="1" w:lastRow="0" w:firstColumn="1" w:lastColumn="0" w:noHBand="0" w:noVBand="0"/>
      </w:tblPr>
      <w:tblGrid>
        <w:gridCol w:w="4447"/>
        <w:gridCol w:w="128"/>
        <w:gridCol w:w="2556"/>
        <w:gridCol w:w="435"/>
        <w:gridCol w:w="411"/>
        <w:gridCol w:w="411"/>
        <w:gridCol w:w="490"/>
        <w:gridCol w:w="429"/>
        <w:gridCol w:w="53"/>
      </w:tblGrid>
      <w:tr w:rsidR="00D42837" w:rsidRPr="003C2BB3" w14:paraId="08E4385B" w14:textId="77777777" w:rsidTr="00F2573C">
        <w:trPr>
          <w:gridAfter w:val="1"/>
          <w:wAfter w:w="54" w:type="dxa"/>
          <w:trHeight w:hRule="exact" w:val="579"/>
        </w:trPr>
        <w:tc>
          <w:tcPr>
            <w:tcW w:w="9360" w:type="dxa"/>
            <w:gridSpan w:val="8"/>
          </w:tcPr>
          <w:p w14:paraId="2E5E4A71" w14:textId="77777777" w:rsidR="00D42837" w:rsidRDefault="00D42837" w:rsidP="003C2BB3">
            <w:pPr>
              <w:spacing w:before="40" w:after="20"/>
              <w:jc w:val="both"/>
              <w:rPr>
                <w:rFonts w:ascii="Arial" w:hAnsi="Arial" w:cs="Arial"/>
                <w:b/>
                <w:noProof/>
                <w:sz w:val="32"/>
                <w:szCs w:val="32"/>
                <w:lang w:eastAsia="de-CH"/>
              </w:rPr>
            </w:pPr>
            <w:r w:rsidRPr="00D42837">
              <w:rPr>
                <w:rFonts w:ascii="Arial" w:hAnsi="Arial" w:cs="Arial"/>
                <w:b/>
                <w:noProof/>
                <w:sz w:val="32"/>
                <w:szCs w:val="32"/>
                <w:lang w:eastAsia="de-CH"/>
              </w:rPr>
              <w:t>Praktikanten Feedbackbogen</w:t>
            </w:r>
          </w:p>
          <w:p w14:paraId="725A94DC" w14:textId="77777777" w:rsidR="00682BA2" w:rsidRDefault="00682BA2" w:rsidP="003C2BB3">
            <w:pPr>
              <w:spacing w:before="40" w:after="20"/>
              <w:jc w:val="both"/>
              <w:rPr>
                <w:rFonts w:ascii="Arial" w:hAnsi="Arial" w:cs="Arial"/>
                <w:b/>
                <w:noProof/>
                <w:sz w:val="32"/>
                <w:szCs w:val="32"/>
                <w:lang w:eastAsia="de-CH"/>
              </w:rPr>
            </w:pPr>
          </w:p>
          <w:p w14:paraId="180DA486" w14:textId="77777777" w:rsidR="00682BA2" w:rsidRDefault="00682BA2" w:rsidP="003C2BB3">
            <w:pPr>
              <w:spacing w:before="40" w:after="20"/>
              <w:jc w:val="both"/>
              <w:rPr>
                <w:rFonts w:ascii="Arial" w:hAnsi="Arial" w:cs="Arial"/>
                <w:b/>
                <w:noProof/>
                <w:sz w:val="32"/>
                <w:szCs w:val="32"/>
                <w:lang w:eastAsia="de-CH"/>
              </w:rPr>
            </w:pPr>
          </w:p>
          <w:p w14:paraId="5E6D7208" w14:textId="77777777" w:rsidR="00682BA2" w:rsidRDefault="00682BA2" w:rsidP="003C2BB3">
            <w:pPr>
              <w:spacing w:before="40" w:after="20"/>
              <w:jc w:val="both"/>
              <w:rPr>
                <w:rFonts w:ascii="Arial" w:hAnsi="Arial" w:cs="Arial"/>
                <w:b/>
                <w:noProof/>
                <w:sz w:val="32"/>
                <w:szCs w:val="32"/>
                <w:lang w:eastAsia="de-CH"/>
              </w:rPr>
            </w:pPr>
          </w:p>
          <w:p w14:paraId="27BC9671" w14:textId="77777777" w:rsidR="00682BA2" w:rsidRDefault="00682BA2" w:rsidP="003C2BB3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65F" w:rsidRPr="003C2BB3" w14:paraId="63D4B540" w14:textId="77777777" w:rsidTr="00E70E10">
        <w:trPr>
          <w:gridAfter w:val="1"/>
          <w:wAfter w:w="54" w:type="dxa"/>
          <w:trHeight w:hRule="exact" w:val="1134"/>
        </w:trPr>
        <w:tc>
          <w:tcPr>
            <w:tcW w:w="9360" w:type="dxa"/>
            <w:gridSpan w:val="8"/>
          </w:tcPr>
          <w:p w14:paraId="14BFCA5A" w14:textId="77777777" w:rsidR="00C5101C" w:rsidRDefault="00C5101C" w:rsidP="005845CA">
            <w:pPr>
              <w:tabs>
                <w:tab w:val="left" w:pos="1134"/>
              </w:tabs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78EEAF" w14:textId="77777777" w:rsidR="00DA3677" w:rsidRDefault="0084165F" w:rsidP="005845CA">
            <w:pPr>
              <w:tabs>
                <w:tab w:val="left" w:pos="1134"/>
              </w:tabs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BA2">
              <w:rPr>
                <w:rFonts w:ascii="Arial" w:hAnsi="Arial" w:cs="Arial"/>
                <w:sz w:val="20"/>
                <w:szCs w:val="20"/>
              </w:rPr>
              <w:t xml:space="preserve">Die im Folgenden erhobenen Angaben dienen allein dem internen Monitoring durch </w:t>
            </w:r>
            <w:r w:rsidR="009A5E2F">
              <w:rPr>
                <w:rFonts w:ascii="Arial" w:hAnsi="Arial" w:cs="Arial"/>
                <w:sz w:val="20"/>
                <w:szCs w:val="20"/>
              </w:rPr>
              <w:t>die Administration Master PMP</w:t>
            </w:r>
            <w:r w:rsidRPr="00682BA2">
              <w:rPr>
                <w:rFonts w:ascii="Arial" w:hAnsi="Arial" w:cs="Arial"/>
                <w:sz w:val="20"/>
                <w:szCs w:val="20"/>
              </w:rPr>
              <w:t xml:space="preserve">. Bitte senden Sie den </w:t>
            </w:r>
            <w:r w:rsidR="00520F05">
              <w:rPr>
                <w:rFonts w:ascii="Arial" w:hAnsi="Arial" w:cs="Arial"/>
                <w:sz w:val="20"/>
                <w:szCs w:val="20"/>
              </w:rPr>
              <w:t xml:space="preserve">ausgefüllten </w:t>
            </w:r>
            <w:r w:rsidRPr="00682BA2">
              <w:rPr>
                <w:rFonts w:ascii="Arial" w:hAnsi="Arial" w:cs="Arial"/>
                <w:sz w:val="20"/>
                <w:szCs w:val="20"/>
              </w:rPr>
              <w:t xml:space="preserve">Fragebogen per </w:t>
            </w:r>
            <w:r w:rsidR="00520F05">
              <w:rPr>
                <w:rFonts w:ascii="Arial" w:hAnsi="Arial" w:cs="Arial"/>
                <w:sz w:val="20"/>
                <w:szCs w:val="20"/>
              </w:rPr>
              <w:t xml:space="preserve">E-Mail an </w:t>
            </w:r>
            <w:hyperlink r:id="rId7" w:history="1">
              <w:r w:rsidR="00520F05" w:rsidRPr="00FE4159">
                <w:rPr>
                  <w:rStyle w:val="Hyperlink"/>
                  <w:rFonts w:ascii="Arial" w:hAnsi="Arial" w:cs="Arial"/>
                  <w:sz w:val="20"/>
                  <w:szCs w:val="20"/>
                </w:rPr>
                <w:t>pmp.kpm@unibe.ch</w:t>
              </w:r>
            </w:hyperlink>
            <w:r w:rsidRPr="00682BA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20264B1A" w14:textId="570AA56B" w:rsidR="0084165F" w:rsidRDefault="0084165F" w:rsidP="005845CA">
            <w:pPr>
              <w:tabs>
                <w:tab w:val="left" w:pos="1134"/>
              </w:tabs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BA2">
              <w:rPr>
                <w:rFonts w:ascii="Arial" w:hAnsi="Arial" w:cs="Arial"/>
                <w:sz w:val="20"/>
                <w:szCs w:val="20"/>
              </w:rPr>
              <w:t>Vielen Dank bereits jetzt!</w:t>
            </w:r>
          </w:p>
          <w:p w14:paraId="781BF6B7" w14:textId="77777777" w:rsidR="005845CA" w:rsidRPr="00D42837" w:rsidRDefault="005845CA" w:rsidP="005845CA">
            <w:pPr>
              <w:spacing w:before="40" w:after="20"/>
              <w:jc w:val="both"/>
              <w:rPr>
                <w:rFonts w:ascii="Arial" w:hAnsi="Arial" w:cs="Arial"/>
                <w:b/>
                <w:noProof/>
                <w:sz w:val="32"/>
                <w:szCs w:val="32"/>
                <w:lang w:eastAsia="de-CH"/>
              </w:rPr>
            </w:pPr>
          </w:p>
        </w:tc>
      </w:tr>
      <w:tr w:rsidR="00417C44" w:rsidRPr="003C2BB3" w14:paraId="6F95E53D" w14:textId="77777777" w:rsidTr="003E369B">
        <w:trPr>
          <w:gridAfter w:val="1"/>
          <w:wAfter w:w="54" w:type="dxa"/>
          <w:trHeight w:hRule="exact" w:val="397"/>
        </w:trPr>
        <w:tc>
          <w:tcPr>
            <w:tcW w:w="4474" w:type="dxa"/>
            <w:vAlign w:val="center"/>
          </w:tcPr>
          <w:p w14:paraId="723A524E" w14:textId="77777777" w:rsidR="00417C44" w:rsidRPr="003C2BB3" w:rsidRDefault="006224A6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B93">
              <w:rPr>
                <w:rFonts w:ascii="Arial" w:hAnsi="Arial" w:cs="Arial"/>
                <w:sz w:val="20"/>
                <w:szCs w:val="20"/>
              </w:rPr>
              <w:t>Name der Institution, Adresse</w:t>
            </w:r>
          </w:p>
        </w:tc>
        <w:tc>
          <w:tcPr>
            <w:tcW w:w="128" w:type="dxa"/>
            <w:shd w:val="clear" w:color="auto" w:fill="auto"/>
            <w:vAlign w:val="center"/>
          </w:tcPr>
          <w:p w14:paraId="4274766B" w14:textId="77777777" w:rsidR="00417C44" w:rsidRPr="003C2BB3" w:rsidRDefault="00417C44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gridSpan w:val="6"/>
            <w:vAlign w:val="center"/>
          </w:tcPr>
          <w:p w14:paraId="08EFB8EC" w14:textId="650D74D3" w:rsidR="00417C44" w:rsidRPr="003C2BB3" w:rsidRDefault="006224A6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B93">
              <w:rPr>
                <w:rFonts w:ascii="Arial" w:hAnsi="Arial" w:cs="Arial"/>
                <w:sz w:val="20"/>
                <w:szCs w:val="20"/>
              </w:rPr>
              <w:t>Name</w:t>
            </w:r>
            <w:r w:rsidR="009A3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63AE">
              <w:rPr>
                <w:rFonts w:ascii="Arial" w:hAnsi="Arial" w:cs="Arial"/>
                <w:sz w:val="20"/>
                <w:szCs w:val="20"/>
              </w:rPr>
              <w:t xml:space="preserve">und Adresse </w:t>
            </w:r>
            <w:r w:rsidR="009C6B93">
              <w:rPr>
                <w:rFonts w:ascii="Arial" w:hAnsi="Arial" w:cs="Arial"/>
                <w:sz w:val="20"/>
                <w:szCs w:val="20"/>
              </w:rPr>
              <w:t>des</w:t>
            </w:r>
            <w:r w:rsidR="00573EB6">
              <w:rPr>
                <w:rFonts w:ascii="Arial" w:hAnsi="Arial" w:cs="Arial"/>
                <w:sz w:val="20"/>
                <w:szCs w:val="20"/>
              </w:rPr>
              <w:t>/der</w:t>
            </w:r>
            <w:r w:rsidR="009C6B93">
              <w:rPr>
                <w:rFonts w:ascii="Arial" w:hAnsi="Arial" w:cs="Arial"/>
                <w:sz w:val="20"/>
                <w:szCs w:val="20"/>
              </w:rPr>
              <w:t xml:space="preserve"> Studierenden</w:t>
            </w:r>
          </w:p>
        </w:tc>
      </w:tr>
      <w:tr w:rsidR="00417C44" w:rsidRPr="003C2BB3" w14:paraId="6B46411E" w14:textId="77777777" w:rsidTr="008766F3">
        <w:trPr>
          <w:gridAfter w:val="1"/>
          <w:wAfter w:w="54" w:type="dxa"/>
          <w:trHeight w:val="1134"/>
        </w:trPr>
        <w:tc>
          <w:tcPr>
            <w:tcW w:w="4474" w:type="dxa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64883524" w14:textId="77777777" w:rsidR="009C6B93" w:rsidRPr="003C2BB3" w:rsidRDefault="009C6B93" w:rsidP="003C2BB3">
            <w:pPr>
              <w:tabs>
                <w:tab w:val="center" w:pos="22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dxa"/>
            <w:shd w:val="clear" w:color="auto" w:fill="auto"/>
            <w:vAlign w:val="center"/>
          </w:tcPr>
          <w:p w14:paraId="586B9A24" w14:textId="77777777" w:rsidR="00417C44" w:rsidRPr="003C2BB3" w:rsidRDefault="00417C44" w:rsidP="003C2B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8" w:type="dxa"/>
            <w:gridSpan w:val="6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33053EC8" w14:textId="77777777" w:rsidR="00417C44" w:rsidRPr="003C2BB3" w:rsidRDefault="00417C44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44" w:rsidRPr="009A34CE" w14:paraId="02440B8B" w14:textId="77777777" w:rsidTr="003E369B">
        <w:trPr>
          <w:gridAfter w:val="1"/>
          <w:wAfter w:w="54" w:type="dxa"/>
          <w:trHeight w:hRule="exact" w:val="397"/>
        </w:trPr>
        <w:tc>
          <w:tcPr>
            <w:tcW w:w="4474" w:type="dxa"/>
            <w:vAlign w:val="center"/>
          </w:tcPr>
          <w:p w14:paraId="013CFA2A" w14:textId="54E0685E" w:rsidR="00417C44" w:rsidRPr="003C2BB3" w:rsidRDefault="006224A6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B93">
              <w:rPr>
                <w:rFonts w:ascii="Arial" w:hAnsi="Arial" w:cs="Arial"/>
                <w:sz w:val="20"/>
                <w:szCs w:val="20"/>
              </w:rPr>
              <w:t>Telefonnummer</w:t>
            </w:r>
            <w:r w:rsidR="009A34CE">
              <w:rPr>
                <w:rFonts w:ascii="Arial" w:hAnsi="Arial" w:cs="Arial"/>
                <w:sz w:val="20"/>
                <w:szCs w:val="20"/>
              </w:rPr>
              <w:t xml:space="preserve"> Institution</w:t>
            </w:r>
          </w:p>
        </w:tc>
        <w:tc>
          <w:tcPr>
            <w:tcW w:w="128" w:type="dxa"/>
            <w:shd w:val="clear" w:color="auto" w:fill="auto"/>
            <w:vAlign w:val="center"/>
          </w:tcPr>
          <w:p w14:paraId="1B55BDDB" w14:textId="77777777" w:rsidR="00417C44" w:rsidRPr="003C2BB3" w:rsidRDefault="00417C44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gridSpan w:val="6"/>
            <w:vAlign w:val="center"/>
          </w:tcPr>
          <w:p w14:paraId="43612E8F" w14:textId="49755265" w:rsidR="00417C44" w:rsidRPr="009A34CE" w:rsidRDefault="006224A6" w:rsidP="00597324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9A3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7324" w:rsidRPr="009A34CE">
              <w:rPr>
                <w:rFonts w:ascii="Arial" w:hAnsi="Arial" w:cs="Arial"/>
                <w:sz w:val="20"/>
                <w:szCs w:val="20"/>
              </w:rPr>
              <w:t>E-Mail-A</w:t>
            </w:r>
            <w:r w:rsidR="00B54467" w:rsidRPr="009A34CE">
              <w:rPr>
                <w:rFonts w:ascii="Arial" w:hAnsi="Arial" w:cs="Arial"/>
                <w:sz w:val="20"/>
                <w:szCs w:val="20"/>
              </w:rPr>
              <w:t>dresse</w:t>
            </w:r>
            <w:r w:rsidR="009A34CE" w:rsidRPr="009A34CE">
              <w:rPr>
                <w:rFonts w:ascii="Arial" w:hAnsi="Arial" w:cs="Arial"/>
                <w:sz w:val="20"/>
                <w:szCs w:val="20"/>
              </w:rPr>
              <w:t xml:space="preserve"> des</w:t>
            </w:r>
            <w:r w:rsidR="00573EB6">
              <w:rPr>
                <w:rFonts w:ascii="Arial" w:hAnsi="Arial" w:cs="Arial"/>
                <w:sz w:val="20"/>
                <w:szCs w:val="20"/>
              </w:rPr>
              <w:t>/der</w:t>
            </w:r>
            <w:r w:rsidR="009A34CE" w:rsidRPr="009A34CE">
              <w:rPr>
                <w:rFonts w:ascii="Arial" w:hAnsi="Arial" w:cs="Arial"/>
                <w:sz w:val="20"/>
                <w:szCs w:val="20"/>
              </w:rPr>
              <w:t xml:space="preserve"> Studie</w:t>
            </w:r>
            <w:r w:rsidR="009A34CE">
              <w:rPr>
                <w:rFonts w:ascii="Arial" w:hAnsi="Arial" w:cs="Arial"/>
                <w:sz w:val="20"/>
                <w:szCs w:val="20"/>
              </w:rPr>
              <w:t>renden</w:t>
            </w:r>
          </w:p>
        </w:tc>
      </w:tr>
      <w:tr w:rsidR="00417C44" w:rsidRPr="009A34CE" w14:paraId="68956B3F" w14:textId="77777777" w:rsidTr="008766F3">
        <w:trPr>
          <w:gridAfter w:val="1"/>
          <w:wAfter w:w="54" w:type="dxa"/>
          <w:trHeight w:val="397"/>
        </w:trPr>
        <w:tc>
          <w:tcPr>
            <w:tcW w:w="4474" w:type="dxa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077B785D" w14:textId="77777777" w:rsidR="00417C44" w:rsidRPr="009A34CE" w:rsidRDefault="00417C44" w:rsidP="003C2BB3">
            <w:pPr>
              <w:tabs>
                <w:tab w:val="center" w:pos="226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dxa"/>
            <w:shd w:val="clear" w:color="auto" w:fill="auto"/>
            <w:vAlign w:val="center"/>
          </w:tcPr>
          <w:p w14:paraId="26C5495A" w14:textId="77777777" w:rsidR="00417C44" w:rsidRPr="009A34CE" w:rsidRDefault="00417C44" w:rsidP="003C2B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8" w:type="dxa"/>
            <w:gridSpan w:val="6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799BC9B0" w14:textId="77777777" w:rsidR="00417C44" w:rsidRPr="009A34CE" w:rsidRDefault="00417C44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7C44" w:rsidRPr="003C2BB3" w14:paraId="15A465F8" w14:textId="77777777" w:rsidTr="003E369B">
        <w:trPr>
          <w:gridAfter w:val="1"/>
          <w:wAfter w:w="54" w:type="dxa"/>
          <w:trHeight w:hRule="exact" w:val="397"/>
        </w:trPr>
        <w:tc>
          <w:tcPr>
            <w:tcW w:w="4474" w:type="dxa"/>
            <w:vAlign w:val="center"/>
          </w:tcPr>
          <w:p w14:paraId="47402D52" w14:textId="6929CFF7" w:rsidR="00417C44" w:rsidRPr="003C2BB3" w:rsidRDefault="006224A6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9A3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9CF">
              <w:rPr>
                <w:rFonts w:ascii="Arial" w:hAnsi="Arial" w:cs="Arial"/>
                <w:sz w:val="20"/>
                <w:szCs w:val="20"/>
              </w:rPr>
              <w:t>Webseite</w:t>
            </w:r>
            <w:r w:rsidR="009A34CE">
              <w:rPr>
                <w:rFonts w:ascii="Arial" w:hAnsi="Arial" w:cs="Arial"/>
                <w:sz w:val="20"/>
                <w:szCs w:val="20"/>
              </w:rPr>
              <w:t xml:space="preserve"> Institution</w:t>
            </w:r>
          </w:p>
        </w:tc>
        <w:tc>
          <w:tcPr>
            <w:tcW w:w="128" w:type="dxa"/>
            <w:shd w:val="clear" w:color="auto" w:fill="auto"/>
            <w:vAlign w:val="center"/>
          </w:tcPr>
          <w:p w14:paraId="0417900A" w14:textId="77777777" w:rsidR="00417C44" w:rsidRPr="003C2BB3" w:rsidRDefault="00417C44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gridSpan w:val="6"/>
            <w:vAlign w:val="center"/>
          </w:tcPr>
          <w:p w14:paraId="16FD7CAB" w14:textId="2573F484" w:rsidR="00417C44" w:rsidRPr="003C2BB3" w:rsidRDefault="006224A6" w:rsidP="006224A6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54467">
              <w:rPr>
                <w:rFonts w:ascii="Arial" w:hAnsi="Arial" w:cs="Arial"/>
                <w:sz w:val="20"/>
                <w:szCs w:val="20"/>
              </w:rPr>
              <w:t>Matrikelnummer</w:t>
            </w:r>
            <w:r w:rsidR="009A34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34CE" w:rsidRPr="009A34CE">
              <w:rPr>
                <w:rFonts w:ascii="Arial" w:hAnsi="Arial" w:cs="Arial"/>
                <w:sz w:val="20"/>
                <w:szCs w:val="20"/>
              </w:rPr>
              <w:t>des</w:t>
            </w:r>
            <w:r w:rsidR="00573EB6">
              <w:rPr>
                <w:rFonts w:ascii="Arial" w:hAnsi="Arial" w:cs="Arial"/>
                <w:sz w:val="20"/>
                <w:szCs w:val="20"/>
              </w:rPr>
              <w:t>/der</w:t>
            </w:r>
            <w:r w:rsidR="009A34CE" w:rsidRPr="009A34CE">
              <w:rPr>
                <w:rFonts w:ascii="Arial" w:hAnsi="Arial" w:cs="Arial"/>
                <w:sz w:val="20"/>
                <w:szCs w:val="20"/>
              </w:rPr>
              <w:t xml:space="preserve"> Studie</w:t>
            </w:r>
            <w:r w:rsidR="009A34CE">
              <w:rPr>
                <w:rFonts w:ascii="Arial" w:hAnsi="Arial" w:cs="Arial"/>
                <w:sz w:val="20"/>
                <w:szCs w:val="20"/>
              </w:rPr>
              <w:t>renden</w:t>
            </w:r>
          </w:p>
        </w:tc>
      </w:tr>
      <w:tr w:rsidR="00E742DC" w:rsidRPr="003C2BB3" w14:paraId="39046BF9" w14:textId="77777777" w:rsidTr="008766F3">
        <w:trPr>
          <w:gridAfter w:val="1"/>
          <w:wAfter w:w="54" w:type="dxa"/>
          <w:trHeight w:val="397"/>
        </w:trPr>
        <w:tc>
          <w:tcPr>
            <w:tcW w:w="4474" w:type="dxa"/>
            <w:shd w:val="clear" w:color="auto" w:fill="D9D9D9" w:themeFill="background1" w:themeFillShade="D9"/>
          </w:tcPr>
          <w:p w14:paraId="5EE89742" w14:textId="77777777" w:rsidR="00E742DC" w:rsidRDefault="00E742DC" w:rsidP="00A733BA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dxa"/>
            <w:shd w:val="clear" w:color="auto" w:fill="auto"/>
          </w:tcPr>
          <w:p w14:paraId="1BFFB9B6" w14:textId="77777777" w:rsidR="00E742DC" w:rsidRPr="003C2BB3" w:rsidRDefault="00E742DC" w:rsidP="003C2BB3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gridSpan w:val="6"/>
            <w:shd w:val="clear" w:color="auto" w:fill="D9D9D9" w:themeFill="background1" w:themeFillShade="D9"/>
          </w:tcPr>
          <w:p w14:paraId="3C8442D3" w14:textId="77777777" w:rsidR="00E742DC" w:rsidRDefault="00E742DC" w:rsidP="00A733BA">
            <w:pPr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742DC" w:rsidRPr="003C2BB3" w14:paraId="15230835" w14:textId="77777777" w:rsidTr="003E369B">
        <w:trPr>
          <w:gridAfter w:val="1"/>
          <w:wAfter w:w="54" w:type="dxa"/>
          <w:trHeight w:hRule="exact" w:val="397"/>
        </w:trPr>
        <w:tc>
          <w:tcPr>
            <w:tcW w:w="4474" w:type="dxa"/>
            <w:vAlign w:val="center"/>
          </w:tcPr>
          <w:p w14:paraId="79AF08B2" w14:textId="77777777" w:rsidR="00E742DC" w:rsidRDefault="006224A6" w:rsidP="0062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9CF" w:rsidRPr="00E759CF">
              <w:rPr>
                <w:rFonts w:ascii="Arial" w:hAnsi="Arial" w:cs="Arial"/>
                <w:sz w:val="20"/>
                <w:szCs w:val="20"/>
              </w:rPr>
              <w:t>Abteilung, Tätigkeitsfeld der Stelle</w:t>
            </w:r>
          </w:p>
        </w:tc>
        <w:tc>
          <w:tcPr>
            <w:tcW w:w="128" w:type="dxa"/>
            <w:shd w:val="clear" w:color="auto" w:fill="auto"/>
            <w:vAlign w:val="center"/>
          </w:tcPr>
          <w:p w14:paraId="4AED7B51" w14:textId="77777777" w:rsidR="00E742DC" w:rsidRPr="003C2BB3" w:rsidRDefault="00E742DC" w:rsidP="006224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58" w:type="dxa"/>
            <w:gridSpan w:val="6"/>
            <w:vAlign w:val="center"/>
          </w:tcPr>
          <w:p w14:paraId="13A0A693" w14:textId="77777777" w:rsidR="00E759CF" w:rsidRDefault="006224A6" w:rsidP="006224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759CF">
              <w:rPr>
                <w:rFonts w:ascii="Arial" w:hAnsi="Arial" w:cs="Arial"/>
                <w:sz w:val="20"/>
                <w:szCs w:val="20"/>
              </w:rPr>
              <w:t>Zeitraum des Praktikums, Semester</w:t>
            </w:r>
          </w:p>
        </w:tc>
      </w:tr>
      <w:tr w:rsidR="00417C44" w:rsidRPr="003C2BB3" w14:paraId="63798324" w14:textId="77777777" w:rsidTr="008766F3">
        <w:trPr>
          <w:gridAfter w:val="1"/>
          <w:wAfter w:w="54" w:type="dxa"/>
          <w:trHeight w:val="397"/>
        </w:trPr>
        <w:tc>
          <w:tcPr>
            <w:tcW w:w="4474" w:type="dxa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7BFE9292" w14:textId="77777777" w:rsidR="00E759CF" w:rsidRPr="003C2BB3" w:rsidRDefault="00E759CF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dxa"/>
            <w:shd w:val="clear" w:color="auto" w:fill="auto"/>
            <w:vAlign w:val="center"/>
          </w:tcPr>
          <w:p w14:paraId="7049E984" w14:textId="77777777" w:rsidR="00417C44" w:rsidRPr="003C2BB3" w:rsidRDefault="00417C44" w:rsidP="003C2B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8" w:type="dxa"/>
            <w:gridSpan w:val="6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5E905E2B" w14:textId="77777777" w:rsidR="00417C44" w:rsidRPr="003C2BB3" w:rsidRDefault="00417C44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4A6" w:rsidRPr="003C2BB3" w14:paraId="4926F51E" w14:textId="77777777" w:rsidTr="003E369B">
        <w:trPr>
          <w:gridAfter w:val="1"/>
          <w:wAfter w:w="54" w:type="dxa"/>
          <w:trHeight w:hRule="exact" w:val="397"/>
        </w:trPr>
        <w:tc>
          <w:tcPr>
            <w:tcW w:w="4474" w:type="dxa"/>
            <w:shd w:val="clear" w:color="auto" w:fill="auto"/>
            <w:tcMar>
              <w:left w:w="85" w:type="dxa"/>
            </w:tcMar>
            <w:vAlign w:val="center"/>
          </w:tcPr>
          <w:p w14:paraId="47A8EF05" w14:textId="77777777" w:rsidR="006224A6" w:rsidRPr="003C2BB3" w:rsidRDefault="006224A6" w:rsidP="00A218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 i</w:t>
            </w:r>
            <w:r w:rsidRPr="00E759CF">
              <w:rPr>
                <w:rFonts w:ascii="Arial" w:hAnsi="Arial" w:cs="Arial"/>
                <w:sz w:val="20"/>
                <w:szCs w:val="20"/>
              </w:rPr>
              <w:t>nnerhalb der Organisation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28" w:type="dxa"/>
            <w:shd w:val="clear" w:color="auto" w:fill="auto"/>
            <w:vAlign w:val="center"/>
          </w:tcPr>
          <w:p w14:paraId="36E65EB8" w14:textId="77777777" w:rsidR="006224A6" w:rsidRPr="003C2BB3" w:rsidRDefault="006224A6" w:rsidP="003C2B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758" w:type="dxa"/>
            <w:gridSpan w:val="6"/>
            <w:shd w:val="clear" w:color="auto" w:fill="auto"/>
            <w:tcMar>
              <w:left w:w="85" w:type="dxa"/>
            </w:tcMar>
            <w:vAlign w:val="center"/>
          </w:tcPr>
          <w:p w14:paraId="3ECC92C2" w14:textId="77777777" w:rsidR="006224A6" w:rsidRPr="003C2BB3" w:rsidRDefault="006224A6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F68" w:rsidRPr="003C2BB3" w14:paraId="199931A0" w14:textId="77777777" w:rsidTr="008766F3">
        <w:trPr>
          <w:gridAfter w:val="1"/>
          <w:wAfter w:w="54" w:type="dxa"/>
          <w:cantSplit/>
          <w:trHeight w:hRule="exact" w:val="1317"/>
        </w:trPr>
        <w:tc>
          <w:tcPr>
            <w:tcW w:w="4474" w:type="dxa"/>
            <w:shd w:val="clear" w:color="auto" w:fill="D9D9D9" w:themeFill="background1" w:themeFillShade="D9"/>
            <w:tcMar>
              <w:left w:w="85" w:type="dxa"/>
            </w:tcMar>
            <w:vAlign w:val="center"/>
          </w:tcPr>
          <w:p w14:paraId="7696552A" w14:textId="77777777" w:rsidR="006A6F68" w:rsidRPr="003C2BB3" w:rsidRDefault="006A6F68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" w:type="dxa"/>
            <w:shd w:val="clear" w:color="auto" w:fill="auto"/>
            <w:vAlign w:val="center"/>
          </w:tcPr>
          <w:p w14:paraId="004E213A" w14:textId="77777777" w:rsidR="006A6F68" w:rsidRPr="003C2BB3" w:rsidRDefault="006A6F68" w:rsidP="003C2B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81" w:type="dxa"/>
            <w:tcBorders>
              <w:right w:val="dash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505D5003" w14:textId="77777777" w:rsidR="006A6F68" w:rsidRPr="003C2BB3" w:rsidRDefault="006A6F68" w:rsidP="00A218C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5" w:type="dxa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26D367CC" w14:textId="77777777" w:rsidR="006A6F68" w:rsidRPr="00BA1BA0" w:rsidRDefault="006A6F68" w:rsidP="006224A6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tr</w:t>
            </w:r>
            <w:r w:rsidRPr="00BA1BA0">
              <w:rPr>
                <w:rFonts w:ascii="Arial" w:hAnsi="Arial" w:cs="Arial"/>
                <w:sz w:val="20"/>
                <w:szCs w:val="20"/>
              </w:rPr>
              <w:t xml:space="preserve">ifft </w:t>
            </w:r>
            <w:r w:rsidR="006224A6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BA1BA0">
              <w:rPr>
                <w:rFonts w:ascii="Arial" w:hAnsi="Arial" w:cs="Arial"/>
                <w:sz w:val="20"/>
                <w:szCs w:val="20"/>
              </w:rPr>
              <w:t>zu</w:t>
            </w:r>
          </w:p>
        </w:tc>
        <w:tc>
          <w:tcPr>
            <w:tcW w:w="411" w:type="dxa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1741C3C5" w14:textId="77777777" w:rsidR="006A6F68" w:rsidRPr="00BA1BA0" w:rsidRDefault="006A6F68" w:rsidP="006224A6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224A6">
              <w:rPr>
                <w:rFonts w:ascii="Arial" w:hAnsi="Arial" w:cs="Arial"/>
                <w:sz w:val="20"/>
                <w:szCs w:val="20"/>
              </w:rPr>
              <w:t>eher nicht</w:t>
            </w:r>
          </w:p>
        </w:tc>
        <w:tc>
          <w:tcPr>
            <w:tcW w:w="411" w:type="dxa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51001B0E" w14:textId="77777777" w:rsidR="006A6F68" w:rsidRPr="00BA1BA0" w:rsidRDefault="006A6F68" w:rsidP="006224A6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teils, teils</w:t>
            </w:r>
          </w:p>
        </w:tc>
        <w:tc>
          <w:tcPr>
            <w:tcW w:w="491" w:type="dxa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0C1AD4A9" w14:textId="77777777" w:rsidR="006A6F68" w:rsidRPr="00BA1BA0" w:rsidRDefault="006A6F68" w:rsidP="006224A6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6224A6">
              <w:rPr>
                <w:rFonts w:ascii="Arial" w:hAnsi="Arial" w:cs="Arial"/>
                <w:sz w:val="20"/>
                <w:szCs w:val="20"/>
              </w:rPr>
              <w:t>trifft eher zu</w:t>
            </w:r>
          </w:p>
        </w:tc>
        <w:tc>
          <w:tcPr>
            <w:tcW w:w="42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7C5D126F" w14:textId="77777777" w:rsidR="006A6F68" w:rsidRPr="00BA1BA0" w:rsidRDefault="006224A6" w:rsidP="006224A6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trifft zu</w:t>
            </w:r>
          </w:p>
        </w:tc>
      </w:tr>
      <w:tr w:rsidR="006A6F68" w:rsidRPr="003C2BB3" w14:paraId="56C549EA" w14:textId="77777777" w:rsidTr="00F2573C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117FFF" w14:textId="77777777" w:rsidR="006A6F68" w:rsidRPr="00230761" w:rsidRDefault="006A6F68" w:rsidP="00230761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682E4F" w14:textId="77777777" w:rsidR="006A6F68" w:rsidRPr="003C2BB3" w:rsidRDefault="006A6F68" w:rsidP="00A72EF4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F68" w:rsidRPr="003C2BB3" w14:paraId="50025ED7" w14:textId="77777777" w:rsidTr="008766F3">
        <w:tblPrEx>
          <w:tblCellMar>
            <w:right w:w="0" w:type="dxa"/>
          </w:tblCellMar>
        </w:tblPrEx>
        <w:trPr>
          <w:trHeight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17F34" w14:textId="77777777" w:rsidR="006A6F68" w:rsidRPr="003C2BB3" w:rsidRDefault="006A6F68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230761">
              <w:rPr>
                <w:rFonts w:ascii="Arial" w:hAnsi="Arial" w:cs="Arial"/>
                <w:sz w:val="20"/>
                <w:szCs w:val="20"/>
              </w:rPr>
              <w:t>Meine Aufgaben waren interessant und anspruchsvoll.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969EEFE" w14:textId="77777777" w:rsidR="006A6F68" w:rsidRPr="003C2BB3" w:rsidRDefault="006A6F68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F68" w:rsidRPr="003C2BB3" w14:paraId="1D2570B9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5FD2C69" w14:textId="77777777" w:rsidR="006A6F68" w:rsidRPr="003C2BB3" w:rsidRDefault="006A6F68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5C9D6480" w14:textId="77777777" w:rsidR="006A6F68" w:rsidRPr="003C2BB3" w:rsidRDefault="006A6F68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F68" w:rsidRPr="003C2BB3" w14:paraId="48D63874" w14:textId="77777777" w:rsidTr="008766F3">
        <w:tblPrEx>
          <w:tblCellMar>
            <w:right w:w="0" w:type="dxa"/>
          </w:tblCellMar>
        </w:tblPrEx>
        <w:trPr>
          <w:trHeight w:hRule="exact" w:val="62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62241A" w14:textId="77777777" w:rsidR="006A6F68" w:rsidRPr="003C2BB3" w:rsidRDefault="006A6F68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063CC2">
              <w:rPr>
                <w:rFonts w:ascii="Arial" w:hAnsi="Arial" w:cs="Arial"/>
                <w:sz w:val="20"/>
                <w:szCs w:val="20"/>
              </w:rPr>
              <w:t>Bei der Aufgabenerledigung konnte ich Fachwissen aus meinem Studium mit einbringen</w:t>
            </w:r>
            <w:r w:rsidR="00090D9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00FCA72" w14:textId="77777777" w:rsidR="006A6F68" w:rsidRPr="003C2BB3" w:rsidRDefault="006A6F68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F68" w:rsidRPr="003C2BB3" w14:paraId="72BEE6C0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D408717" w14:textId="77777777" w:rsidR="006A6F68" w:rsidRPr="00063CC2" w:rsidRDefault="006A6F68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F8B6C1A" w14:textId="77777777" w:rsidR="006A6F68" w:rsidRDefault="006A6F68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F68" w:rsidRPr="003C2BB3" w14:paraId="49B65478" w14:textId="77777777" w:rsidTr="008766F3">
        <w:tblPrEx>
          <w:tblCellMar>
            <w:right w:w="0" w:type="dxa"/>
          </w:tblCellMar>
        </w:tblPrEx>
        <w:trPr>
          <w:trHeight w:hRule="exact"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0A754A1" w14:textId="77777777" w:rsidR="006A6F68" w:rsidRPr="00063CC2" w:rsidRDefault="001514DD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1514DD">
              <w:rPr>
                <w:rFonts w:ascii="Arial" w:hAnsi="Arial" w:cs="Arial"/>
                <w:sz w:val="20"/>
                <w:szCs w:val="20"/>
              </w:rPr>
              <w:t>ie an mich gestellten Anforderungen waren angemessen.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4E666826" w14:textId="77777777" w:rsidR="006A6F68" w:rsidRPr="003C2BB3" w:rsidRDefault="006A6F68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A6F68" w:rsidRPr="003C2BB3" w14:paraId="095C380F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2D35130" w14:textId="77777777" w:rsidR="006A6F68" w:rsidRPr="003C2BB3" w:rsidRDefault="006A6F68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2FDE9739" w14:textId="77777777" w:rsidR="006A6F68" w:rsidRPr="003C2BB3" w:rsidRDefault="006A6F68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6F68" w:rsidRPr="003C2BB3" w14:paraId="3D34850F" w14:textId="77777777" w:rsidTr="008766F3">
        <w:tblPrEx>
          <w:tblCellMar>
            <w:right w:w="0" w:type="dxa"/>
          </w:tblCellMar>
        </w:tblPrEx>
        <w:trPr>
          <w:trHeight w:hRule="exact"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F3C77" w14:textId="77777777" w:rsidR="006A6F68" w:rsidRPr="003C2BB3" w:rsidRDefault="001514DD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1514DD">
              <w:rPr>
                <w:rFonts w:ascii="Arial" w:hAnsi="Arial" w:cs="Arial"/>
                <w:sz w:val="20"/>
                <w:szCs w:val="20"/>
              </w:rPr>
              <w:t>Ich wurde von meiner Führungskraft oder anderen Mitarbeitern ausreichend mit Aufgaben versorgt.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5C1F70BA" w14:textId="77777777" w:rsidR="001514DD" w:rsidRPr="003C2BB3" w:rsidRDefault="001514DD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4DD" w:rsidRPr="003C2BB3" w14:paraId="0917ED7A" w14:textId="77777777" w:rsidTr="00F2573C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2E16319" w14:textId="77777777" w:rsidR="001514DD" w:rsidRPr="003C2BB3" w:rsidRDefault="001514DD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BA376F8" w14:textId="77777777" w:rsidR="001514DD" w:rsidRPr="003C2BB3" w:rsidRDefault="001514DD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14DD" w:rsidRPr="003C2BB3" w14:paraId="140C9C92" w14:textId="77777777" w:rsidTr="008766F3">
        <w:tblPrEx>
          <w:tblCellMar>
            <w:right w:w="0" w:type="dxa"/>
          </w:tblCellMar>
        </w:tblPrEx>
        <w:trPr>
          <w:trHeight w:hRule="exact"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5FE0B94" w14:textId="77777777" w:rsidR="001514DD" w:rsidRPr="001514DD" w:rsidRDefault="001514DD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</w:pPr>
            <w:r w:rsidRPr="001514DD">
              <w:rPr>
                <w:rFonts w:ascii="Arial" w:hAnsi="Arial" w:cs="Arial"/>
                <w:sz w:val="20"/>
                <w:szCs w:val="20"/>
              </w:rPr>
              <w:t>Das Betreuungsverhältnis während des gesamten Praktikums war sehr gut.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E0F17B1" w14:textId="77777777" w:rsidR="001514DD" w:rsidRPr="003C2BB3" w:rsidRDefault="001514DD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1DE3" w:rsidRPr="003C2BB3" w14:paraId="59AD3093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DF5A84" w14:textId="77777777" w:rsidR="002E1DE3" w:rsidRPr="001514DD" w:rsidRDefault="002E1DE3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DA04CC1" w14:textId="77777777" w:rsidR="002E1DE3" w:rsidRDefault="002E1DE3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1DE3" w:rsidRPr="003C2BB3" w14:paraId="39C04FBE" w14:textId="77777777" w:rsidTr="008766F3">
        <w:tblPrEx>
          <w:tblCellMar>
            <w:right w:w="0" w:type="dxa"/>
          </w:tblCellMar>
        </w:tblPrEx>
        <w:trPr>
          <w:trHeight w:hRule="exact"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2D5489" w14:textId="77777777" w:rsidR="002E1DE3" w:rsidRPr="001514DD" w:rsidRDefault="002E1DE3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 w:rsidRPr="002E1DE3">
              <w:rPr>
                <w:rFonts w:ascii="Arial" w:hAnsi="Arial" w:cs="Arial"/>
                <w:sz w:val="20"/>
                <w:szCs w:val="20"/>
              </w:rPr>
              <w:t>Das Praktikum bot mir die Möglichkeit eng mit anderen Mitarbeitern zusammenzuarbeiten.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A110381" w14:textId="77777777" w:rsidR="002E1DE3" w:rsidRDefault="002E1DE3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514DD" w:rsidRPr="003C2BB3" w14:paraId="4AB13349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</w:tcBorders>
          </w:tcPr>
          <w:p w14:paraId="21C00ABC" w14:textId="77777777" w:rsidR="001514DD" w:rsidRPr="003C2BB3" w:rsidRDefault="001514DD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</w:tcBorders>
            <w:shd w:val="clear" w:color="auto" w:fill="D9D9D9" w:themeFill="background1" w:themeFillShade="D9"/>
          </w:tcPr>
          <w:p w14:paraId="5F68988D" w14:textId="77777777" w:rsidR="001514DD" w:rsidRPr="003C2BB3" w:rsidRDefault="001514DD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4A6" w:rsidRPr="003C2BB3" w14:paraId="1B9CAB86" w14:textId="77777777" w:rsidTr="008766F3">
        <w:tblPrEx>
          <w:tblCellMar>
            <w:right w:w="0" w:type="dxa"/>
          </w:tblCellMar>
        </w:tblPrEx>
        <w:trPr>
          <w:trHeight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095E1A" w14:textId="77777777" w:rsidR="006224A6" w:rsidRPr="003C2BB3" w:rsidRDefault="006224A6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30E23">
              <w:rPr>
                <w:rFonts w:ascii="Arial" w:hAnsi="Arial" w:cs="Arial"/>
                <w:sz w:val="20"/>
                <w:szCs w:val="20"/>
              </w:rPr>
              <w:t>Ich habe während meines Praktikums vieles gelernt, was mich in meinem Studium und in anderen Beschäftigungsverhältnissen weiterbringen wird.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016BB21D" w14:textId="77777777" w:rsidR="006224A6" w:rsidRPr="003C2BB3" w:rsidRDefault="006224A6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2BB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24A6" w:rsidRPr="003C2BB3" w14:paraId="2AE58176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46CF4DE" w14:textId="77777777" w:rsidR="006224A6" w:rsidRPr="003C2BB3" w:rsidRDefault="006224A6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</w:tcPr>
          <w:p w14:paraId="42FACF0A" w14:textId="77777777" w:rsidR="006224A6" w:rsidRPr="003C2BB3" w:rsidRDefault="006224A6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4A6" w:rsidRPr="003C2BB3" w14:paraId="5685013D" w14:textId="77777777" w:rsidTr="008766F3">
        <w:tblPrEx>
          <w:tblCellMar>
            <w:right w:w="0" w:type="dxa"/>
          </w:tblCellMar>
        </w:tblPrEx>
        <w:trPr>
          <w:trHeight w:hRule="exact" w:val="62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A442A4" w14:textId="77777777" w:rsidR="006224A6" w:rsidRPr="00430E23" w:rsidRDefault="006224A6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430E23">
              <w:rPr>
                <w:rFonts w:ascii="Arial" w:hAnsi="Arial" w:cs="Arial"/>
                <w:sz w:val="20"/>
                <w:szCs w:val="20"/>
              </w:rPr>
              <w:t>Das Praktikum bot mir die Möglichkeit mich persönlich und meine beruflichen Pläne weiterzuentwickeln.</w:t>
            </w:r>
          </w:p>
          <w:p w14:paraId="559D5EF3" w14:textId="77777777" w:rsidR="006224A6" w:rsidRPr="003C2BB3" w:rsidRDefault="006224A6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1507429" w14:textId="77777777" w:rsidR="006224A6" w:rsidRPr="003C2BB3" w:rsidRDefault="006224A6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224A6" w14:paraId="389DBEA3" w14:textId="77777777" w:rsidTr="008766F3">
        <w:tblPrEx>
          <w:tblCellMar>
            <w:right w:w="0" w:type="dxa"/>
          </w:tblCellMar>
        </w:tblPrEx>
        <w:trPr>
          <w:trHeight w:hRule="exact" w:val="113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8D71C7" w14:textId="77777777" w:rsidR="006224A6" w:rsidRPr="00063CC2" w:rsidRDefault="006224A6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1852B95C" w14:textId="77777777" w:rsidR="006224A6" w:rsidRDefault="006224A6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24A6" w:rsidRPr="003C2BB3" w14:paraId="3D7CA790" w14:textId="77777777" w:rsidTr="008766F3">
        <w:tblPrEx>
          <w:tblCellMar>
            <w:right w:w="0" w:type="dxa"/>
          </w:tblCellMar>
        </w:tblPrEx>
        <w:trPr>
          <w:trHeight w:hRule="exact" w:val="624"/>
        </w:trPr>
        <w:tc>
          <w:tcPr>
            <w:tcW w:w="7183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A7403E" w14:textId="77777777" w:rsidR="006224A6" w:rsidRPr="00063CC2" w:rsidRDefault="006224A6" w:rsidP="003E369B">
            <w:pPr>
              <w:rPr>
                <w:rFonts w:ascii="Arial" w:hAnsi="Arial" w:cs="Arial"/>
                <w:sz w:val="20"/>
                <w:szCs w:val="20"/>
              </w:rPr>
            </w:pPr>
            <w:r w:rsidRPr="00430E23">
              <w:rPr>
                <w:rFonts w:ascii="Arial" w:hAnsi="Arial" w:cs="Arial"/>
                <w:sz w:val="20"/>
                <w:szCs w:val="20"/>
              </w:rPr>
              <w:t xml:space="preserve">Das Praktikum wurde </w:t>
            </w:r>
            <w:r>
              <w:rPr>
                <w:rFonts w:ascii="Arial" w:hAnsi="Arial" w:cs="Arial"/>
                <w:sz w:val="20"/>
                <w:szCs w:val="20"/>
              </w:rPr>
              <w:t>angemessen</w:t>
            </w:r>
            <w:r w:rsidRPr="00430E23">
              <w:rPr>
                <w:rFonts w:ascii="Arial" w:hAnsi="Arial" w:cs="Arial"/>
                <w:sz w:val="20"/>
                <w:szCs w:val="20"/>
              </w:rPr>
              <w:t xml:space="preserve"> vergütet.</w:t>
            </w:r>
          </w:p>
        </w:tc>
        <w:tc>
          <w:tcPr>
            <w:tcW w:w="2177" w:type="dxa"/>
            <w:gridSpan w:val="6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295859E0" w14:textId="77777777" w:rsidR="006224A6" w:rsidRPr="003C2BB3" w:rsidRDefault="006224A6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C2BB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A41D8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0E10" w:rsidRPr="003C2BB3" w14:paraId="4409E1F7" w14:textId="77777777" w:rsidTr="00E70E10">
        <w:tblPrEx>
          <w:tblCellMar>
            <w:right w:w="0" w:type="dxa"/>
          </w:tblCellMar>
        </w:tblPrEx>
        <w:trPr>
          <w:trHeight w:hRule="exact" w:val="90"/>
        </w:trPr>
        <w:tc>
          <w:tcPr>
            <w:tcW w:w="7183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2351A33" w14:textId="77777777" w:rsidR="00E70E10" w:rsidRPr="00430E23" w:rsidRDefault="00E70E10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7" w:type="dxa"/>
            <w:gridSpan w:val="6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A3AFD07" w14:textId="77777777" w:rsidR="00E70E10" w:rsidRDefault="00E70E10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2E9446" w14:textId="77777777" w:rsidR="00F2573C" w:rsidRDefault="00F2573C" w:rsidP="003E369B">
      <w:pPr>
        <w:pBdr>
          <w:top w:val="single" w:sz="4" w:space="1" w:color="auto"/>
        </w:pBd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77FB2F92" w14:textId="77777777" w:rsidR="00430E23" w:rsidRDefault="00430E23" w:rsidP="003E369B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85" w:type="dxa"/>
        <w:tblCellMar>
          <w:left w:w="0" w:type="dxa"/>
        </w:tblCellMar>
        <w:tblLook w:val="00A0" w:firstRow="1" w:lastRow="0" w:firstColumn="1" w:lastColumn="0" w:noHBand="0" w:noVBand="0"/>
      </w:tblPr>
      <w:tblGrid>
        <w:gridCol w:w="100"/>
        <w:gridCol w:w="102"/>
        <w:gridCol w:w="116"/>
        <w:gridCol w:w="7053"/>
        <w:gridCol w:w="447"/>
        <w:gridCol w:w="411"/>
        <w:gridCol w:w="411"/>
        <w:gridCol w:w="411"/>
        <w:gridCol w:w="411"/>
      </w:tblGrid>
      <w:tr w:rsidR="00F2573C" w:rsidRPr="00BA1BA0" w14:paraId="7101530F" w14:textId="77777777" w:rsidTr="00946A32">
        <w:trPr>
          <w:cantSplit/>
          <w:trHeight w:hRule="exact" w:val="357"/>
        </w:trPr>
        <w:tc>
          <w:tcPr>
            <w:tcW w:w="0" w:type="auto"/>
            <w:gridSpan w:val="2"/>
            <w:shd w:val="clear" w:color="auto" w:fill="auto"/>
            <w:tcMar>
              <w:left w:w="85" w:type="dxa"/>
            </w:tcMar>
            <w:vAlign w:val="center"/>
          </w:tcPr>
          <w:p w14:paraId="7A5CF4B0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B23FF7E" w14:textId="77777777" w:rsidR="00F2573C" w:rsidRPr="003C2BB3" w:rsidRDefault="00F2573C" w:rsidP="003E36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31" w:type="dxa"/>
            <w:vMerge w:val="restart"/>
            <w:tcBorders>
              <w:right w:val="dash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F0D72D9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vMerge w:val="restart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11FB9BCB" w14:textId="77777777" w:rsidR="00F2573C" w:rsidRPr="00BA1BA0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tr</w:t>
            </w:r>
            <w:r w:rsidRPr="00BA1BA0">
              <w:rPr>
                <w:rFonts w:ascii="Arial" w:hAnsi="Arial" w:cs="Arial"/>
                <w:sz w:val="20"/>
                <w:szCs w:val="20"/>
              </w:rPr>
              <w:t xml:space="preserve">ifft </w:t>
            </w:r>
            <w:r>
              <w:rPr>
                <w:rFonts w:ascii="Arial" w:hAnsi="Arial" w:cs="Arial"/>
                <w:sz w:val="20"/>
                <w:szCs w:val="20"/>
              </w:rPr>
              <w:t xml:space="preserve">nicht </w:t>
            </w:r>
            <w:r w:rsidRPr="00BA1BA0">
              <w:rPr>
                <w:rFonts w:ascii="Arial" w:hAnsi="Arial" w:cs="Arial"/>
                <w:sz w:val="20"/>
                <w:szCs w:val="20"/>
              </w:rPr>
              <w:t>zu</w:t>
            </w:r>
          </w:p>
        </w:tc>
        <w:tc>
          <w:tcPr>
            <w:tcW w:w="0" w:type="auto"/>
            <w:vMerge w:val="restart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7C946D9E" w14:textId="77777777" w:rsidR="00F2573C" w:rsidRPr="00BA1BA0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eher nicht</w:t>
            </w:r>
          </w:p>
        </w:tc>
        <w:tc>
          <w:tcPr>
            <w:tcW w:w="0" w:type="auto"/>
            <w:vMerge w:val="restart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653E5369" w14:textId="77777777" w:rsidR="00F2573C" w:rsidRPr="00BA1BA0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teils, teils</w:t>
            </w:r>
          </w:p>
        </w:tc>
        <w:tc>
          <w:tcPr>
            <w:tcW w:w="0" w:type="auto"/>
            <w:vMerge w:val="restart"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2312DDA8" w14:textId="77777777" w:rsidR="00F2573C" w:rsidRPr="00BA1BA0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trifft eher zu</w:t>
            </w:r>
          </w:p>
        </w:tc>
        <w:tc>
          <w:tcPr>
            <w:tcW w:w="0" w:type="auto"/>
            <w:vMerge w:val="restart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25CE28D6" w14:textId="77777777" w:rsidR="00F2573C" w:rsidRPr="00BA1BA0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trifft zu</w:t>
            </w:r>
          </w:p>
        </w:tc>
      </w:tr>
      <w:tr w:rsidR="00F2573C" w14:paraId="41FAAD1B" w14:textId="77777777" w:rsidTr="00946A32">
        <w:trPr>
          <w:cantSplit/>
          <w:trHeight w:hRule="exact" w:val="284"/>
        </w:trPr>
        <w:tc>
          <w:tcPr>
            <w:tcW w:w="0" w:type="auto"/>
            <w:gridSpan w:val="2"/>
            <w:shd w:val="clear" w:color="auto" w:fill="auto"/>
            <w:tcMar>
              <w:left w:w="85" w:type="dxa"/>
            </w:tcMar>
            <w:vAlign w:val="center"/>
          </w:tcPr>
          <w:p w14:paraId="5ADC64ED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418C950" w14:textId="77777777" w:rsidR="00F2573C" w:rsidRPr="003C2BB3" w:rsidRDefault="00F2573C" w:rsidP="003E36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31" w:type="dxa"/>
            <w:vMerge/>
            <w:tcBorders>
              <w:right w:val="dash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55EFED82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70778032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337DF48D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021B9EC4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78A67B00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25C998E1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3C" w14:paraId="65F3BDB0" w14:textId="77777777" w:rsidTr="00946A32">
        <w:trPr>
          <w:cantSplit/>
          <w:trHeight w:val="711"/>
        </w:trPr>
        <w:tc>
          <w:tcPr>
            <w:tcW w:w="0" w:type="auto"/>
            <w:gridSpan w:val="2"/>
            <w:shd w:val="clear" w:color="auto" w:fill="auto"/>
            <w:tcMar>
              <w:left w:w="85" w:type="dxa"/>
            </w:tcMar>
            <w:vAlign w:val="center"/>
          </w:tcPr>
          <w:p w14:paraId="48CFB595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375E7A0" w14:textId="77777777" w:rsidR="00F2573C" w:rsidRPr="003C2BB3" w:rsidRDefault="00F2573C" w:rsidP="003E369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931" w:type="dxa"/>
            <w:vMerge/>
            <w:tcBorders>
              <w:right w:val="dashed" w:sz="4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3D43BE71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dxa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6AEDBC4E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3D5DF293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582FBD27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</w:tcBorders>
            <w:shd w:val="clear" w:color="auto" w:fill="auto"/>
            <w:textDirection w:val="btLr"/>
            <w:vAlign w:val="center"/>
          </w:tcPr>
          <w:p w14:paraId="3A787382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btLr"/>
            <w:vAlign w:val="center"/>
          </w:tcPr>
          <w:p w14:paraId="39F4231C" w14:textId="77777777" w:rsidR="00F2573C" w:rsidRDefault="00F2573C" w:rsidP="003E369B">
            <w:pPr>
              <w:tabs>
                <w:tab w:val="left" w:pos="545"/>
                <w:tab w:val="left" w:pos="900"/>
                <w:tab w:val="left" w:pos="1260"/>
                <w:tab w:val="left" w:pos="1620"/>
              </w:tabs>
              <w:spacing w:before="40" w:after="20"/>
              <w:ind w:left="-85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3C" w:rsidRPr="003C2BB3" w14:paraId="39992443" w14:textId="77777777" w:rsidTr="00946A32">
        <w:tblPrEx>
          <w:tblCellMar>
            <w:right w:w="0" w:type="dxa"/>
          </w:tblCellMar>
        </w:tblPrEx>
        <w:trPr>
          <w:gridBefore w:val="1"/>
          <w:trHeight w:hRule="exact" w:val="113"/>
        </w:trPr>
        <w:tc>
          <w:tcPr>
            <w:tcW w:w="727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2C104F1" w14:textId="77777777" w:rsidR="00F2573C" w:rsidRPr="00230761" w:rsidRDefault="00F2573C" w:rsidP="003E369B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1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1E782FE" w14:textId="77777777" w:rsidR="00F2573C" w:rsidRPr="003C2BB3" w:rsidRDefault="00F2573C" w:rsidP="003E369B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573C" w:rsidRPr="003C2BB3" w14:paraId="40E13893" w14:textId="77777777" w:rsidTr="00946A32">
        <w:tblPrEx>
          <w:tblCellMar>
            <w:right w:w="0" w:type="dxa"/>
          </w:tblCellMar>
        </w:tblPrEx>
        <w:trPr>
          <w:gridBefore w:val="1"/>
          <w:trHeight w:hRule="exact" w:val="624"/>
        </w:trPr>
        <w:tc>
          <w:tcPr>
            <w:tcW w:w="727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10FDF3" w14:textId="77777777" w:rsidR="00F2573C" w:rsidRPr="003C2BB3" w:rsidRDefault="00F2573C" w:rsidP="003E369B">
            <w:pPr>
              <w:rPr>
                <w:rFonts w:ascii="Arial" w:hAnsi="Arial" w:cs="Arial"/>
                <w:sz w:val="20"/>
                <w:szCs w:val="20"/>
              </w:rPr>
            </w:pPr>
            <w:r w:rsidRPr="00430E23">
              <w:rPr>
                <w:rFonts w:ascii="Arial" w:hAnsi="Arial" w:cs="Arial"/>
                <w:sz w:val="20"/>
                <w:szCs w:val="20"/>
              </w:rPr>
              <w:t>Ich kann ein Praktikum bei meinem Arbeitgeber an andere Studierende weiterempfehlen.</w:t>
            </w:r>
          </w:p>
        </w:tc>
        <w:tc>
          <w:tcPr>
            <w:tcW w:w="2091" w:type="dxa"/>
            <w:gridSpan w:val="5"/>
            <w:tcBorders>
              <w:top w:val="dashed" w:sz="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DEB246C" w14:textId="3C2C0411" w:rsidR="00F2573C" w:rsidRPr="003C2BB3" w:rsidRDefault="00F2573C" w:rsidP="004E43C3">
            <w:pPr>
              <w:tabs>
                <w:tab w:val="left" w:pos="540"/>
                <w:tab w:val="left" w:pos="900"/>
                <w:tab w:val="left" w:pos="1260"/>
                <w:tab w:val="left" w:pos="16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46A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946A3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946A3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 </w:t>
            </w:r>
            <w:r w:rsidR="00946A3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</w:r>
            <w:r w:rsidR="00DA3677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separate"/>
            </w:r>
            <w:r w:rsidR="00CA41D8"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fldChar w:fldCharType="end"/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946A32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946A32" w:rsidRPr="003C2B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46A32" w:rsidRPr="003C2BB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3677">
              <w:rPr>
                <w:rFonts w:ascii="Arial" w:hAnsi="Arial" w:cs="Arial"/>
                <w:sz w:val="20"/>
                <w:szCs w:val="20"/>
              </w:rPr>
            </w:r>
            <w:r w:rsidR="00DA367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46A32" w:rsidRPr="003C2BB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8766F3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</w:p>
        </w:tc>
      </w:tr>
    </w:tbl>
    <w:p w14:paraId="1B442444" w14:textId="77777777" w:rsidR="00430E23" w:rsidRDefault="00430E23" w:rsidP="00E742D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386" w:type="dxa"/>
        <w:tblInd w:w="108" w:type="dxa"/>
        <w:tblLook w:val="00A0" w:firstRow="1" w:lastRow="0" w:firstColumn="1" w:lastColumn="0" w:noHBand="0" w:noVBand="0"/>
      </w:tblPr>
      <w:tblGrid>
        <w:gridCol w:w="9386"/>
      </w:tblGrid>
      <w:tr w:rsidR="00885F4B" w:rsidRPr="003C2BB3" w14:paraId="6AE6732A" w14:textId="77777777" w:rsidTr="00987726">
        <w:trPr>
          <w:trHeight w:val="567"/>
        </w:trPr>
        <w:tc>
          <w:tcPr>
            <w:tcW w:w="9386" w:type="dxa"/>
            <w:shd w:val="clear" w:color="auto" w:fill="auto"/>
            <w:vAlign w:val="center"/>
          </w:tcPr>
          <w:p w14:paraId="202FF569" w14:textId="7DF63876" w:rsidR="00885F4B" w:rsidRPr="003C2BB3" w:rsidRDefault="00885F4B" w:rsidP="00987726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962AF">
              <w:rPr>
                <w:rFonts w:ascii="Arial" w:hAnsi="Arial" w:cs="Arial"/>
                <w:sz w:val="20"/>
                <w:szCs w:val="20"/>
              </w:rPr>
              <w:t xml:space="preserve">Wie beurteilen Sie die Kommunikation mit </w:t>
            </w:r>
            <w:r w:rsidR="006F7C26">
              <w:rPr>
                <w:rFonts w:ascii="Arial" w:hAnsi="Arial" w:cs="Arial"/>
                <w:sz w:val="20"/>
                <w:szCs w:val="20"/>
              </w:rPr>
              <w:t>der Administration</w:t>
            </w:r>
            <w:r w:rsidRPr="008962AF">
              <w:rPr>
                <w:rFonts w:ascii="Arial" w:hAnsi="Arial" w:cs="Arial"/>
                <w:sz w:val="20"/>
                <w:szCs w:val="20"/>
              </w:rPr>
              <w:t xml:space="preserve"> des Master PMP? Fühlten Sie sich </w:t>
            </w:r>
            <w:r w:rsidR="00FE1F23">
              <w:rPr>
                <w:rFonts w:ascii="Arial" w:hAnsi="Arial" w:cs="Arial"/>
                <w:sz w:val="20"/>
                <w:szCs w:val="20"/>
              </w:rPr>
              <w:t xml:space="preserve">vor und während Ihres Praktikums </w:t>
            </w:r>
            <w:r w:rsidRPr="008962AF">
              <w:rPr>
                <w:rFonts w:ascii="Arial" w:hAnsi="Arial" w:cs="Arial"/>
                <w:sz w:val="20"/>
                <w:szCs w:val="20"/>
              </w:rPr>
              <w:t>stets ausreichend informiert</w:t>
            </w:r>
            <w:r w:rsidR="00E4735C">
              <w:rPr>
                <w:rFonts w:ascii="Arial" w:hAnsi="Arial" w:cs="Arial"/>
                <w:sz w:val="20"/>
                <w:szCs w:val="20"/>
              </w:rPr>
              <w:t xml:space="preserve"> und betreut</w:t>
            </w:r>
            <w:r w:rsidRPr="008962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67489F" w:rsidRPr="003C2BB3" w14:paraId="2CE36CFF" w14:textId="77777777" w:rsidTr="008766F3">
        <w:trPr>
          <w:trHeight w:val="2268"/>
        </w:trPr>
        <w:tc>
          <w:tcPr>
            <w:tcW w:w="9386" w:type="dxa"/>
            <w:shd w:val="clear" w:color="auto" w:fill="D9D9D9" w:themeFill="background1" w:themeFillShade="D9"/>
            <w:vAlign w:val="center"/>
          </w:tcPr>
          <w:p w14:paraId="25DD110A" w14:textId="77777777" w:rsidR="008962AF" w:rsidRPr="003C2BB3" w:rsidRDefault="008962AF" w:rsidP="00885F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F4B" w:rsidRPr="003C2BB3" w14:paraId="4A82D40D" w14:textId="77777777" w:rsidTr="00987726">
        <w:trPr>
          <w:trHeight w:val="567"/>
        </w:trPr>
        <w:tc>
          <w:tcPr>
            <w:tcW w:w="9386" w:type="dxa"/>
            <w:shd w:val="clear" w:color="auto" w:fill="auto"/>
            <w:vAlign w:val="center"/>
          </w:tcPr>
          <w:p w14:paraId="76B857C1" w14:textId="77777777" w:rsidR="006F7C26" w:rsidRDefault="00885F4B" w:rsidP="00987726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8962AF">
              <w:rPr>
                <w:rFonts w:ascii="Arial" w:hAnsi="Arial" w:cs="Arial"/>
                <w:sz w:val="20"/>
                <w:szCs w:val="20"/>
              </w:rPr>
              <w:t xml:space="preserve">Ist die Stelle wieder für </w:t>
            </w:r>
            <w:r>
              <w:rPr>
                <w:rFonts w:ascii="Arial" w:hAnsi="Arial" w:cs="Arial"/>
                <w:sz w:val="20"/>
                <w:szCs w:val="20"/>
              </w:rPr>
              <w:t>Studierende des Master PMP</w:t>
            </w:r>
            <w:r w:rsidRPr="008962AF">
              <w:rPr>
                <w:rFonts w:ascii="Arial" w:hAnsi="Arial" w:cs="Arial"/>
                <w:sz w:val="20"/>
                <w:szCs w:val="20"/>
              </w:rPr>
              <w:t xml:space="preserve"> offen</w:t>
            </w:r>
            <w:r>
              <w:rPr>
                <w:rFonts w:ascii="Arial" w:hAnsi="Arial" w:cs="Arial"/>
                <w:sz w:val="20"/>
                <w:szCs w:val="20"/>
              </w:rPr>
              <w:t xml:space="preserve"> oder gibt es andere Möglichkeiten für </w:t>
            </w:r>
          </w:p>
          <w:p w14:paraId="2BD94D9A" w14:textId="69E0F8DE" w:rsidR="00885F4B" w:rsidRPr="003C2BB3" w:rsidRDefault="00885F4B" w:rsidP="00987726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Praktika innerhalb </w:t>
            </w:r>
            <w:r w:rsidR="00FE1F23"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</w:rPr>
              <w:t xml:space="preserve"> Organisation</w:t>
            </w:r>
            <w:r w:rsidR="00FE1F23">
              <w:rPr>
                <w:rFonts w:ascii="Arial" w:hAnsi="Arial" w:cs="Arial"/>
                <w:sz w:val="20"/>
                <w:szCs w:val="20"/>
              </w:rPr>
              <w:t xml:space="preserve"> Ihres Arbeitgebers</w:t>
            </w:r>
            <w:r w:rsidRPr="008962AF">
              <w:rPr>
                <w:rFonts w:ascii="Arial" w:hAnsi="Arial" w:cs="Arial"/>
                <w:sz w:val="20"/>
                <w:szCs w:val="20"/>
              </w:rPr>
              <w:t>?</w:t>
            </w:r>
          </w:p>
        </w:tc>
      </w:tr>
      <w:tr w:rsidR="00885F4B" w:rsidRPr="003C2BB3" w14:paraId="2BC7E28E" w14:textId="77777777" w:rsidTr="008766F3">
        <w:trPr>
          <w:trHeight w:val="851"/>
        </w:trPr>
        <w:tc>
          <w:tcPr>
            <w:tcW w:w="9386" w:type="dxa"/>
            <w:shd w:val="clear" w:color="auto" w:fill="D9D9D9" w:themeFill="background1" w:themeFillShade="D9"/>
            <w:vAlign w:val="center"/>
          </w:tcPr>
          <w:p w14:paraId="180DDF07" w14:textId="77777777" w:rsidR="00885F4B" w:rsidRDefault="00885F4B" w:rsidP="00885F4B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6731BD06" w14:textId="77777777" w:rsidR="002103F3" w:rsidRDefault="002103F3" w:rsidP="00885F4B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7A2D72D5" w14:textId="77777777" w:rsidR="002103F3" w:rsidRDefault="002103F3" w:rsidP="00885F4B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</w:p>
          <w:p w14:paraId="3C9B458C" w14:textId="77777777" w:rsidR="002103F3" w:rsidRPr="008962AF" w:rsidRDefault="002103F3" w:rsidP="00885F4B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F4B" w:rsidRPr="003C2BB3" w14:paraId="125CAE03" w14:textId="77777777" w:rsidTr="00987726">
        <w:trPr>
          <w:trHeight w:val="397"/>
        </w:trPr>
        <w:tc>
          <w:tcPr>
            <w:tcW w:w="9386" w:type="dxa"/>
            <w:shd w:val="clear" w:color="auto" w:fill="auto"/>
            <w:vAlign w:val="center"/>
          </w:tcPr>
          <w:p w14:paraId="2E4B1B22" w14:textId="77777777" w:rsidR="00885F4B" w:rsidRPr="008962AF" w:rsidRDefault="00885F4B" w:rsidP="00987726">
            <w:pPr>
              <w:spacing w:before="40" w:after="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FF2A20">
              <w:rPr>
                <w:rFonts w:ascii="Arial" w:hAnsi="Arial" w:cs="Arial"/>
                <w:sz w:val="20"/>
                <w:szCs w:val="20"/>
              </w:rPr>
              <w:t>Allgemeine Bemerkungen und Anregungen</w:t>
            </w:r>
          </w:p>
        </w:tc>
      </w:tr>
      <w:tr w:rsidR="00885F4B" w:rsidRPr="003C2BB3" w14:paraId="0D6E8557" w14:textId="77777777" w:rsidTr="008766F3">
        <w:trPr>
          <w:trHeight w:val="6427"/>
        </w:trPr>
        <w:tc>
          <w:tcPr>
            <w:tcW w:w="9386" w:type="dxa"/>
            <w:shd w:val="clear" w:color="auto" w:fill="D9D9D9" w:themeFill="background1" w:themeFillShade="D9"/>
            <w:vAlign w:val="center"/>
          </w:tcPr>
          <w:p w14:paraId="088C6795" w14:textId="61433E3B" w:rsidR="002103F3" w:rsidRPr="00FF2A20" w:rsidRDefault="002103F3" w:rsidP="002103F3">
            <w:pPr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FE15A6" w14:textId="77777777" w:rsidR="00885F4B" w:rsidRDefault="00885F4B" w:rsidP="002103F3">
      <w:pPr>
        <w:spacing w:before="40" w:after="20"/>
        <w:rPr>
          <w:rFonts w:ascii="Arial" w:hAnsi="Arial" w:cs="Arial"/>
          <w:sz w:val="20"/>
          <w:szCs w:val="20"/>
        </w:rPr>
      </w:pPr>
    </w:p>
    <w:sectPr w:rsidR="00885F4B" w:rsidSect="00483C6A">
      <w:headerReference w:type="default" r:id="rId8"/>
      <w:footerReference w:type="even" r:id="rId9"/>
      <w:footerReference w:type="default" r:id="rId10"/>
      <w:pgSz w:w="11906" w:h="16838" w:code="9"/>
      <w:pgMar w:top="1134" w:right="1134" w:bottom="737" w:left="1418" w:header="709" w:footer="10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4CFFE" w14:textId="77777777" w:rsidR="00682BA2" w:rsidRDefault="00682BA2">
      <w:r>
        <w:separator/>
      </w:r>
    </w:p>
  </w:endnote>
  <w:endnote w:type="continuationSeparator" w:id="0">
    <w:p w14:paraId="78CF0982" w14:textId="77777777" w:rsidR="00682BA2" w:rsidRDefault="0068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5D943" w14:textId="77777777" w:rsidR="00682BA2" w:rsidRDefault="00CA41D8" w:rsidP="00F12354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682BA2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82BA2">
      <w:rPr>
        <w:rStyle w:val="Seitenzahl"/>
        <w:noProof/>
      </w:rPr>
      <w:t>6</w:t>
    </w:r>
    <w:r>
      <w:rPr>
        <w:rStyle w:val="Seitenzahl"/>
      </w:rPr>
      <w:fldChar w:fldCharType="end"/>
    </w:r>
  </w:p>
  <w:p w14:paraId="04DCB5A9" w14:textId="77777777" w:rsidR="00682BA2" w:rsidRDefault="00682BA2" w:rsidP="005768CA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D7721" w14:textId="77777777" w:rsidR="00682BA2" w:rsidRPr="005768CA" w:rsidRDefault="00DA3677" w:rsidP="0016325B">
    <w:pPr>
      <w:pStyle w:val="Fuzeile"/>
      <w:tabs>
        <w:tab w:val="clear" w:pos="9072"/>
        <w:tab w:val="right" w:pos="9356"/>
      </w:tabs>
      <w:rPr>
        <w:rFonts w:ascii="Arial" w:hAnsi="Arial" w:cs="Arial"/>
        <w:sz w:val="13"/>
        <w:szCs w:val="13"/>
      </w:rPr>
    </w:pPr>
    <w:r>
      <w:rPr>
        <w:noProof/>
      </w:rPr>
      <w:pict w14:anchorId="0D9C2100">
        <v:shapetype id="_x0000_t202" coordsize="21600,21600" o:spt="202" path="m,l,21600r21600,l21600,xe">
          <v:stroke joinstyle="miter"/>
          <v:path gradientshapeok="t" o:connecttype="rect"/>
        </v:shapetype>
        <v:shape id="_x0000_s10248" type="#_x0000_t202" style="position:absolute;margin-left:221.25pt;margin-top:4.95pt;width:187.1pt;height:58.6pt;z-index:251667456;visibility:visible;mso-wrap-style:square;mso-width-percent:400;mso-height-percent:0;mso-wrap-distance-left:9pt;mso-wrap-distance-top:0;mso-wrap-distance-right:9pt;mso-wrap-distance-bottom:0;mso-position-horizontal-relative:text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" filled="f" stroked="f">
          <v:textbox>
            <w:txbxContent>
              <w:p w14:paraId="69587FBF" w14:textId="77777777" w:rsidR="00DB07B8" w:rsidRDefault="00DB07B8" w:rsidP="00DB07B8">
                <w:pPr>
                  <w:pStyle w:val="UBAdresse"/>
                </w:pPr>
                <w:r>
                  <w:t>Universität Bern</w:t>
                </w:r>
              </w:p>
              <w:p w14:paraId="522DF365" w14:textId="77777777" w:rsidR="00DB07B8" w:rsidRDefault="00DB07B8" w:rsidP="00DB07B8">
                <w:pPr>
                  <w:pStyle w:val="UBAdresse"/>
                </w:pPr>
                <w:r>
                  <w:t>Kompetenzzentrum für Public Management</w:t>
                </w:r>
              </w:p>
              <w:p w14:paraId="05C7551F" w14:textId="71BF47AF" w:rsidR="00483C6A" w:rsidRDefault="00483C6A" w:rsidP="00DB07B8">
                <w:pPr>
                  <w:pStyle w:val="UBAdresse"/>
                </w:pPr>
                <w:r>
                  <w:t xml:space="preserve">Schanzeneckstrasse 1 </w:t>
                </w:r>
              </w:p>
              <w:p w14:paraId="4B1933E5" w14:textId="6FFF56EF" w:rsidR="00483C6A" w:rsidRDefault="00483C6A" w:rsidP="00483C6A">
                <w:pPr>
                  <w:pStyle w:val="UBAdresse"/>
                </w:pPr>
                <w:r>
                  <w:t>CH-30</w:t>
                </w:r>
                <w:r w:rsidR="005D7E70">
                  <w:t>12</w:t>
                </w:r>
                <w:r>
                  <w:t xml:space="preserve"> Bern</w:t>
                </w:r>
              </w:p>
              <w:p w14:paraId="20E8A36C" w14:textId="77777777" w:rsidR="00483C6A" w:rsidRDefault="00483C6A" w:rsidP="00483C6A"/>
            </w:txbxContent>
          </v:textbox>
        </v:shape>
      </w:pict>
    </w:r>
    <w:r>
      <w:rPr>
        <w:noProof/>
      </w:rPr>
      <w:pict w14:anchorId="39AAB13A">
        <v:shape id="_x0000_s10252" type="#_x0000_t202" style="position:absolute;margin-left:387.15pt;margin-top:4.45pt;width:187.1pt;height:54.8pt;z-index:251675648;visibility:visible;mso-wrap-style:square;mso-width-percent:400;mso-height-percent:200;mso-wrap-distance-left:9pt;mso-wrap-distance-top:0;mso-wrap-distance-right:9pt;mso-wrap-distance-bottom:0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" stroked="f">
          <v:textbox style="mso-fit-shape-to-text:t">
            <w:txbxContent>
              <w:p w14:paraId="744D9479" w14:textId="0C09DB63" w:rsidR="00483C6A" w:rsidRPr="001311E9" w:rsidRDefault="00483C6A" w:rsidP="00483C6A">
                <w:pPr>
                  <w:pStyle w:val="UBAdresse"/>
                </w:pPr>
                <w:r>
                  <w:t>Tel. +41 31 631 55 24</w:t>
                </w:r>
              </w:p>
              <w:p w14:paraId="5F45DE37" w14:textId="2080876E" w:rsidR="00483C6A" w:rsidRPr="004E43C3" w:rsidRDefault="005D7E70" w:rsidP="00483C6A">
                <w:pPr>
                  <w:pStyle w:val="UBAdresse"/>
                  <w:rPr>
                    <w:lang w:val="de-CH"/>
                  </w:rPr>
                </w:pPr>
                <w:r>
                  <w:rPr>
                    <w:lang w:val="de-CH"/>
                  </w:rPr>
                  <w:t>p</w:t>
                </w:r>
                <w:r w:rsidR="00483C6A" w:rsidRPr="004E43C3">
                  <w:rPr>
                    <w:lang w:val="de-CH"/>
                  </w:rPr>
                  <w:t>mp</w:t>
                </w:r>
                <w:r>
                  <w:rPr>
                    <w:lang w:val="de-CH"/>
                  </w:rPr>
                  <w:t>.kpm</w:t>
                </w:r>
                <w:r w:rsidR="00483C6A" w:rsidRPr="004E43C3">
                  <w:rPr>
                    <w:lang w:val="de-CH"/>
                  </w:rPr>
                  <w:t>@unibe.ch</w:t>
                </w:r>
              </w:p>
              <w:p w14:paraId="166AD25A" w14:textId="77777777" w:rsidR="00483C6A" w:rsidRDefault="00483C6A" w:rsidP="00483C6A">
                <w:pPr>
                  <w:pStyle w:val="UBAdresse"/>
                </w:pPr>
                <w:r>
                  <w:t>www.kpm.unibe.ch</w:t>
                </w:r>
              </w:p>
              <w:p w14:paraId="1B148F87" w14:textId="77777777" w:rsidR="00483C6A" w:rsidRDefault="00483C6A" w:rsidP="00483C6A"/>
            </w:txbxContent>
          </v:textbox>
        </v:shape>
      </w:pict>
    </w:r>
    <w:r w:rsidR="00483C6A">
      <w:rPr>
        <w:rFonts w:ascii="Arial" w:hAnsi="Arial" w:cs="Arial"/>
        <w:b/>
        <w:noProof/>
        <w:sz w:val="32"/>
        <w:szCs w:val="32"/>
        <w:lang w:eastAsia="de-CH"/>
      </w:rPr>
      <w:drawing>
        <wp:anchor distT="0" distB="0" distL="114300" distR="114300" simplePos="0" relativeHeight="251659264" behindDoc="1" locked="0" layoutInCell="1" allowOverlap="1" wp14:anchorId="645DC8B2" wp14:editId="7CE95191">
          <wp:simplePos x="0" y="0"/>
          <wp:positionH relativeFrom="column">
            <wp:posOffset>-47625</wp:posOffset>
          </wp:positionH>
          <wp:positionV relativeFrom="paragraph">
            <wp:posOffset>74930</wp:posOffset>
          </wp:positionV>
          <wp:extent cx="1742440" cy="287655"/>
          <wp:effectExtent l="0" t="0" r="0" b="0"/>
          <wp:wrapTight wrapText="bothSides">
            <wp:wrapPolygon edited="0">
              <wp:start x="0" y="0"/>
              <wp:lineTo x="0" y="20026"/>
              <wp:lineTo x="21254" y="20026"/>
              <wp:lineTo x="21254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2440" cy="287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2BA2">
      <w:rPr>
        <w:rStyle w:val="Seitenzahl"/>
        <w:rFonts w:ascii="Arial" w:hAnsi="Arial" w:cs="Arial"/>
        <w:sz w:val="13"/>
        <w:szCs w:val="13"/>
      </w:rPr>
      <w:tab/>
    </w:r>
    <w:r w:rsidR="00682BA2">
      <w:rPr>
        <w:rStyle w:val="Seitenzahl"/>
        <w:rFonts w:ascii="Arial" w:hAnsi="Arial" w:cs="Arial"/>
        <w:sz w:val="13"/>
        <w:szCs w:val="13"/>
      </w:rPr>
      <w:tab/>
    </w:r>
    <w:r>
      <w:rPr>
        <w:noProof/>
      </w:rPr>
      <w:pict w14:anchorId="1DEB2003">
        <v:shape id="_x0000_s10251" type="#_x0000_t202" style="position:absolute;margin-left:402.85pt;margin-top:786.4pt;width:186.95pt;height:110.55pt;z-index:25167360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" stroked="f">
          <v:textbox style="mso-fit-shape-to-text:t">
            <w:txbxContent>
              <w:p w14:paraId="7E52D842" w14:textId="77777777" w:rsidR="00483C6A" w:rsidRPr="001311E9" w:rsidRDefault="00483C6A" w:rsidP="00483C6A">
                <w:pPr>
                  <w:pStyle w:val="UBAdresse"/>
                </w:pPr>
                <w:r>
                  <w:t>Tel. +41 031 631 55 24</w:t>
                </w:r>
              </w:p>
              <w:p w14:paraId="4B3F4866" w14:textId="77777777" w:rsidR="00483C6A" w:rsidRPr="001311E9" w:rsidRDefault="00483C6A" w:rsidP="00483C6A">
                <w:pPr>
                  <w:pStyle w:val="UBAdresse"/>
                  <w:rPr>
                    <w:lang w:val="en-US"/>
                  </w:rPr>
                </w:pPr>
                <w:r w:rsidRPr="001311E9">
                  <w:rPr>
                    <w:lang w:val="en-US"/>
                  </w:rPr>
                  <w:t>Fax +41 031 631 53 17</w:t>
                </w:r>
              </w:p>
              <w:p w14:paraId="55C94499" w14:textId="77777777" w:rsidR="00483C6A" w:rsidRPr="001311E9" w:rsidRDefault="00483C6A" w:rsidP="00483C6A">
                <w:pPr>
                  <w:pStyle w:val="UBAdresse"/>
                  <w:rPr>
                    <w:lang w:val="en-US"/>
                  </w:rPr>
                </w:pPr>
                <w:r>
                  <w:rPr>
                    <w:lang w:val="en-US"/>
                  </w:rPr>
                  <w:t>pmp</w:t>
                </w:r>
                <w:r w:rsidRPr="001311E9">
                  <w:rPr>
                    <w:lang w:val="en-US"/>
                  </w:rPr>
                  <w:t>@kpm.unibe.ch</w:t>
                </w:r>
              </w:p>
              <w:p w14:paraId="25598FBB" w14:textId="77777777" w:rsidR="00483C6A" w:rsidRDefault="00483C6A" w:rsidP="00483C6A">
                <w:pPr>
                  <w:pStyle w:val="UBAdresse"/>
                </w:pPr>
                <w:r>
                  <w:t>www.kpm.unibe.ch</w:t>
                </w:r>
              </w:p>
              <w:p w14:paraId="77EBACDB" w14:textId="77777777" w:rsidR="00483C6A" w:rsidRDefault="00483C6A" w:rsidP="00483C6A"/>
            </w:txbxContent>
          </v:textbox>
        </v:shape>
      </w:pict>
    </w:r>
    <w:r>
      <w:rPr>
        <w:noProof/>
      </w:rPr>
      <w:pict w14:anchorId="6037E223">
        <v:shape id="_x0000_s10250" type="#_x0000_t202" style="position:absolute;margin-left:402.85pt;margin-top:786.4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" stroked="f">
          <v:textbox style="mso-fit-shape-to-text:t">
            <w:txbxContent>
              <w:p w14:paraId="4125EBA9" w14:textId="77777777" w:rsidR="00483C6A" w:rsidRPr="001311E9" w:rsidRDefault="00483C6A" w:rsidP="00483C6A">
                <w:pPr>
                  <w:pStyle w:val="UBAdresse"/>
                </w:pPr>
                <w:r>
                  <w:t>Tel. +41 031 631 55 24</w:t>
                </w:r>
              </w:p>
              <w:p w14:paraId="66CE82DE" w14:textId="77777777" w:rsidR="00483C6A" w:rsidRPr="001311E9" w:rsidRDefault="00483C6A" w:rsidP="00483C6A">
                <w:pPr>
                  <w:pStyle w:val="UBAdresse"/>
                  <w:rPr>
                    <w:lang w:val="en-US"/>
                  </w:rPr>
                </w:pPr>
                <w:r w:rsidRPr="001311E9">
                  <w:rPr>
                    <w:lang w:val="en-US"/>
                  </w:rPr>
                  <w:t>Fax +41 031 631 53 17</w:t>
                </w:r>
              </w:p>
              <w:p w14:paraId="1B7F5BA3" w14:textId="77777777" w:rsidR="00483C6A" w:rsidRPr="001311E9" w:rsidRDefault="00483C6A" w:rsidP="00483C6A">
                <w:pPr>
                  <w:pStyle w:val="UBAdresse"/>
                  <w:rPr>
                    <w:lang w:val="en-US"/>
                  </w:rPr>
                </w:pPr>
                <w:r>
                  <w:rPr>
                    <w:lang w:val="en-US"/>
                  </w:rPr>
                  <w:t>pmp</w:t>
                </w:r>
                <w:r w:rsidRPr="001311E9">
                  <w:rPr>
                    <w:lang w:val="en-US"/>
                  </w:rPr>
                  <w:t>@kpm.unibe.ch</w:t>
                </w:r>
              </w:p>
              <w:p w14:paraId="7FEB3FA6" w14:textId="77777777" w:rsidR="00483C6A" w:rsidRDefault="00483C6A" w:rsidP="00483C6A">
                <w:pPr>
                  <w:pStyle w:val="UBAdresse"/>
                </w:pPr>
                <w:r>
                  <w:t>www.kpm.unibe.ch</w:t>
                </w:r>
              </w:p>
              <w:p w14:paraId="7EF5AF6C" w14:textId="77777777" w:rsidR="00483C6A" w:rsidRDefault="00483C6A" w:rsidP="00483C6A"/>
            </w:txbxContent>
          </v:textbox>
        </v:shape>
      </w:pict>
    </w:r>
    <w:r>
      <w:rPr>
        <w:noProof/>
      </w:rPr>
      <w:pict w14:anchorId="5AEB4AC1">
        <v:shape id="_x0000_s10249" type="#_x0000_t202" style="position:absolute;margin-left:402.85pt;margin-top:786.4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" stroked="f">
          <v:textbox style="mso-fit-shape-to-text:t">
            <w:txbxContent>
              <w:p w14:paraId="6C6C0D31" w14:textId="77777777" w:rsidR="00483C6A" w:rsidRPr="001311E9" w:rsidRDefault="00483C6A" w:rsidP="00483C6A">
                <w:pPr>
                  <w:pStyle w:val="UBAdresse"/>
                </w:pPr>
                <w:r>
                  <w:t>Tel. +41 031 631 55 24</w:t>
                </w:r>
              </w:p>
              <w:p w14:paraId="0842F090" w14:textId="77777777" w:rsidR="00483C6A" w:rsidRPr="001311E9" w:rsidRDefault="00483C6A" w:rsidP="00483C6A">
                <w:pPr>
                  <w:pStyle w:val="UBAdresse"/>
                  <w:rPr>
                    <w:lang w:val="en-US"/>
                  </w:rPr>
                </w:pPr>
                <w:r w:rsidRPr="001311E9">
                  <w:rPr>
                    <w:lang w:val="en-US"/>
                  </w:rPr>
                  <w:t>Fax +41 031 631 53 17</w:t>
                </w:r>
              </w:p>
              <w:p w14:paraId="0B137D30" w14:textId="77777777" w:rsidR="00483C6A" w:rsidRPr="001311E9" w:rsidRDefault="00483C6A" w:rsidP="00483C6A">
                <w:pPr>
                  <w:pStyle w:val="UBAdresse"/>
                  <w:rPr>
                    <w:lang w:val="en-US"/>
                  </w:rPr>
                </w:pPr>
                <w:r>
                  <w:rPr>
                    <w:lang w:val="en-US"/>
                  </w:rPr>
                  <w:t>pmp</w:t>
                </w:r>
                <w:r w:rsidRPr="001311E9">
                  <w:rPr>
                    <w:lang w:val="en-US"/>
                  </w:rPr>
                  <w:t>@kpm.unibe.ch</w:t>
                </w:r>
              </w:p>
              <w:p w14:paraId="05B648BF" w14:textId="77777777" w:rsidR="00483C6A" w:rsidRDefault="00483C6A" w:rsidP="00483C6A">
                <w:pPr>
                  <w:pStyle w:val="UBAdresse"/>
                </w:pPr>
                <w:r>
                  <w:t>www.kpm.unibe.ch</w:t>
                </w:r>
              </w:p>
              <w:p w14:paraId="3D11849B" w14:textId="77777777" w:rsidR="00483C6A" w:rsidRDefault="00483C6A" w:rsidP="00483C6A"/>
            </w:txbxContent>
          </v:textbox>
        </v:shape>
      </w:pict>
    </w:r>
    <w:r>
      <w:rPr>
        <w:noProof/>
      </w:rPr>
      <w:pict w14:anchorId="0F9FB97D">
        <v:shape id="Textfeld 2" o:spid="_x0000_s10245" type="#_x0000_t202" style="position:absolute;margin-left:259.45pt;margin-top:786.2pt;width:186.95pt;height:58.6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" filled="f" stroked="f">
          <v:textbox>
            <w:txbxContent>
              <w:p w14:paraId="2BE7F32E" w14:textId="77777777" w:rsidR="00483C6A" w:rsidRDefault="00483C6A" w:rsidP="00483C6A">
                <w:pPr>
                  <w:pStyle w:val="UBAdresse"/>
                </w:pPr>
                <w:r>
                  <w:t>Kompetenzzentrumfür Public Management</w:t>
                </w:r>
                <w:r>
                  <w:br/>
                  <w:t>der Universität Bern</w:t>
                </w:r>
              </w:p>
              <w:p w14:paraId="7C690446" w14:textId="77777777" w:rsidR="00483C6A" w:rsidRDefault="00483C6A" w:rsidP="00483C6A">
                <w:pPr>
                  <w:pStyle w:val="UBAdresse"/>
                </w:pPr>
                <w:r>
                  <w:t>Schanzeneckstrasse 1 / PF 8573</w:t>
                </w:r>
              </w:p>
              <w:p w14:paraId="63D5E617" w14:textId="77777777" w:rsidR="00483C6A" w:rsidRDefault="00483C6A" w:rsidP="00483C6A">
                <w:pPr>
                  <w:pStyle w:val="UBAdresse"/>
                </w:pPr>
                <w:r>
                  <w:t>CH-3001 Bern</w:t>
                </w:r>
              </w:p>
              <w:p w14:paraId="1FE8F984" w14:textId="77777777" w:rsidR="00483C6A" w:rsidRDefault="00483C6A" w:rsidP="00483C6A"/>
            </w:txbxContent>
          </v:textbox>
        </v:shape>
      </w:pict>
    </w:r>
    <w:r>
      <w:rPr>
        <w:noProof/>
      </w:rPr>
      <w:pict w14:anchorId="7D9BAF0C">
        <v:shape id="_x0000_s10246" type="#_x0000_t202" style="position:absolute;margin-left:259.45pt;margin-top:786.2pt;width:186.95pt;height:58.6pt;z-index:251663360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" filled="f" stroked="f">
          <v:textbox>
            <w:txbxContent>
              <w:p w14:paraId="2105AE6E" w14:textId="77777777" w:rsidR="00483C6A" w:rsidRDefault="00483C6A" w:rsidP="00483C6A">
                <w:pPr>
                  <w:pStyle w:val="UBAdresse"/>
                </w:pPr>
                <w:r>
                  <w:t>Kompetenzzentrumfür Public Management</w:t>
                </w:r>
                <w:r>
                  <w:br/>
                  <w:t>der Universität Bern</w:t>
                </w:r>
              </w:p>
              <w:p w14:paraId="72018355" w14:textId="77777777" w:rsidR="00483C6A" w:rsidRDefault="00483C6A" w:rsidP="00483C6A">
                <w:pPr>
                  <w:pStyle w:val="UBAdresse"/>
                </w:pPr>
                <w:r>
                  <w:t>Schanzeneckstrasse 1 / PF 8573</w:t>
                </w:r>
              </w:p>
              <w:p w14:paraId="3F1837C2" w14:textId="77777777" w:rsidR="00483C6A" w:rsidRDefault="00483C6A" w:rsidP="00483C6A">
                <w:pPr>
                  <w:pStyle w:val="UBAdresse"/>
                </w:pPr>
                <w:r>
                  <w:t>CH-3001 Bern</w:t>
                </w:r>
              </w:p>
              <w:p w14:paraId="1F1FEC43" w14:textId="77777777" w:rsidR="00483C6A" w:rsidRDefault="00483C6A" w:rsidP="00483C6A"/>
            </w:txbxContent>
          </v:textbox>
        </v:shape>
      </w:pict>
    </w:r>
    <w:r>
      <w:rPr>
        <w:noProof/>
      </w:rPr>
      <w:pict w14:anchorId="589759DE">
        <v:shape id="_x0000_s10247" type="#_x0000_t202" style="position:absolute;margin-left:259.45pt;margin-top:786.2pt;width:186.95pt;height:58.6pt;z-index:2516654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" filled="f" stroked="f">
          <v:textbox>
            <w:txbxContent>
              <w:p w14:paraId="6C3E4541" w14:textId="77777777" w:rsidR="00483C6A" w:rsidRDefault="00483C6A" w:rsidP="00483C6A">
                <w:pPr>
                  <w:pStyle w:val="UBAdresse"/>
                </w:pPr>
                <w:r>
                  <w:t>Kompetenzzentrumfür Public Management</w:t>
                </w:r>
                <w:r>
                  <w:br/>
                  <w:t>der Universität Bern</w:t>
                </w:r>
              </w:p>
              <w:p w14:paraId="2BF3B591" w14:textId="77777777" w:rsidR="00483C6A" w:rsidRDefault="00483C6A" w:rsidP="00483C6A">
                <w:pPr>
                  <w:pStyle w:val="UBAdresse"/>
                </w:pPr>
                <w:r>
                  <w:t>Schanzeneckstrasse 1 / PF 8573</w:t>
                </w:r>
              </w:p>
              <w:p w14:paraId="3F894555" w14:textId="77777777" w:rsidR="00483C6A" w:rsidRDefault="00483C6A" w:rsidP="00483C6A">
                <w:pPr>
                  <w:pStyle w:val="UBAdresse"/>
                </w:pPr>
                <w:r>
                  <w:t>CH-3001 Bern</w:t>
                </w:r>
              </w:p>
              <w:p w14:paraId="10359690" w14:textId="77777777" w:rsidR="00483C6A" w:rsidRDefault="00483C6A" w:rsidP="00483C6A"/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03E" w14:textId="77777777" w:rsidR="00682BA2" w:rsidRDefault="00682BA2">
      <w:r>
        <w:separator/>
      </w:r>
    </w:p>
  </w:footnote>
  <w:footnote w:type="continuationSeparator" w:id="0">
    <w:p w14:paraId="298E8E7E" w14:textId="77777777" w:rsidR="00682BA2" w:rsidRDefault="00682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0CAD" w14:textId="77777777" w:rsidR="001813C7" w:rsidRDefault="006456C6">
    <w:pPr>
      <w:pStyle w:val="Kopfzeile"/>
    </w:pPr>
    <w:r w:rsidRPr="00704804">
      <w:rPr>
        <w:rFonts w:ascii="Arial" w:hAnsi="Arial" w:cs="Arial"/>
        <w:b/>
        <w:noProof/>
        <w:sz w:val="32"/>
        <w:lang w:eastAsia="de-CH"/>
      </w:rPr>
      <w:drawing>
        <wp:anchor distT="0" distB="0" distL="114300" distR="114300" simplePos="0" relativeHeight="251677696" behindDoc="1" locked="0" layoutInCell="1" allowOverlap="0" wp14:anchorId="3631C3DC" wp14:editId="2E33A05F">
          <wp:simplePos x="0" y="0"/>
          <wp:positionH relativeFrom="page">
            <wp:posOffset>6143321</wp:posOffset>
          </wp:positionH>
          <wp:positionV relativeFrom="page">
            <wp:posOffset>153670</wp:posOffset>
          </wp:positionV>
          <wp:extent cx="715617" cy="551527"/>
          <wp:effectExtent l="0" t="0" r="0" b="0"/>
          <wp:wrapNone/>
          <wp:docPr id="2" name="Grafik 2" descr="ub_8p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b_8pt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17" cy="5515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characterSpacingControl w:val="doNotCompress"/>
  <w:hdrShapeDefaults>
    <o:shapedefaults v:ext="edit" spidmax="10254"/>
    <o:shapelayout v:ext="edit">
      <o:idmap v:ext="edit" data="10"/>
      <o:regrouptable v:ext="edit">
        <o:entry new="1" old="0"/>
      </o:regrouptable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11"/>
    <w:rsid w:val="00002138"/>
    <w:rsid w:val="00013BA1"/>
    <w:rsid w:val="00026411"/>
    <w:rsid w:val="000322C1"/>
    <w:rsid w:val="0003741E"/>
    <w:rsid w:val="0004152B"/>
    <w:rsid w:val="000541F0"/>
    <w:rsid w:val="00056793"/>
    <w:rsid w:val="00063CC2"/>
    <w:rsid w:val="00066694"/>
    <w:rsid w:val="000733B3"/>
    <w:rsid w:val="000761FE"/>
    <w:rsid w:val="00080358"/>
    <w:rsid w:val="0008498B"/>
    <w:rsid w:val="00090D92"/>
    <w:rsid w:val="00095E27"/>
    <w:rsid w:val="000A29DC"/>
    <w:rsid w:val="000A7E2E"/>
    <w:rsid w:val="000D1C9C"/>
    <w:rsid w:val="000D5D8A"/>
    <w:rsid w:val="000F3886"/>
    <w:rsid w:val="000F55CD"/>
    <w:rsid w:val="00101B96"/>
    <w:rsid w:val="00104B3A"/>
    <w:rsid w:val="00113AAD"/>
    <w:rsid w:val="00123BF2"/>
    <w:rsid w:val="00134050"/>
    <w:rsid w:val="001423E7"/>
    <w:rsid w:val="00146E6E"/>
    <w:rsid w:val="001514DD"/>
    <w:rsid w:val="0016325B"/>
    <w:rsid w:val="0017295B"/>
    <w:rsid w:val="001813C7"/>
    <w:rsid w:val="00192BA4"/>
    <w:rsid w:val="001A19ED"/>
    <w:rsid w:val="001A52A5"/>
    <w:rsid w:val="001C081B"/>
    <w:rsid w:val="001D09B5"/>
    <w:rsid w:val="001D2D9E"/>
    <w:rsid w:val="001E1641"/>
    <w:rsid w:val="001F6006"/>
    <w:rsid w:val="0020437B"/>
    <w:rsid w:val="002103F3"/>
    <w:rsid w:val="00213E57"/>
    <w:rsid w:val="00215A48"/>
    <w:rsid w:val="00221157"/>
    <w:rsid w:val="00221415"/>
    <w:rsid w:val="00230761"/>
    <w:rsid w:val="00242BA4"/>
    <w:rsid w:val="0025214F"/>
    <w:rsid w:val="00274DEF"/>
    <w:rsid w:val="00284BD6"/>
    <w:rsid w:val="002A4EC3"/>
    <w:rsid w:val="002D0C5F"/>
    <w:rsid w:val="002D1103"/>
    <w:rsid w:val="002E1DE3"/>
    <w:rsid w:val="002E37AD"/>
    <w:rsid w:val="002E4301"/>
    <w:rsid w:val="002F16ED"/>
    <w:rsid w:val="002F1D1E"/>
    <w:rsid w:val="0030028C"/>
    <w:rsid w:val="0030175D"/>
    <w:rsid w:val="00301860"/>
    <w:rsid w:val="00317B2D"/>
    <w:rsid w:val="00325735"/>
    <w:rsid w:val="00330976"/>
    <w:rsid w:val="00344188"/>
    <w:rsid w:val="003456B4"/>
    <w:rsid w:val="0035432C"/>
    <w:rsid w:val="00364B56"/>
    <w:rsid w:val="00366F0D"/>
    <w:rsid w:val="0036773E"/>
    <w:rsid w:val="00370B14"/>
    <w:rsid w:val="003809D1"/>
    <w:rsid w:val="00394376"/>
    <w:rsid w:val="003A3A98"/>
    <w:rsid w:val="003C2BB3"/>
    <w:rsid w:val="003D1038"/>
    <w:rsid w:val="003D26BA"/>
    <w:rsid w:val="003E0865"/>
    <w:rsid w:val="003E10FF"/>
    <w:rsid w:val="003E369B"/>
    <w:rsid w:val="003F216B"/>
    <w:rsid w:val="003F3DCC"/>
    <w:rsid w:val="004008F6"/>
    <w:rsid w:val="00400BE2"/>
    <w:rsid w:val="00407ABF"/>
    <w:rsid w:val="004122D8"/>
    <w:rsid w:val="004164E2"/>
    <w:rsid w:val="00417755"/>
    <w:rsid w:val="00417C44"/>
    <w:rsid w:val="00421812"/>
    <w:rsid w:val="00422FD1"/>
    <w:rsid w:val="004264C6"/>
    <w:rsid w:val="0042745E"/>
    <w:rsid w:val="0043056C"/>
    <w:rsid w:val="00430E23"/>
    <w:rsid w:val="00435CD1"/>
    <w:rsid w:val="00440659"/>
    <w:rsid w:val="00442683"/>
    <w:rsid w:val="00450224"/>
    <w:rsid w:val="00451CB9"/>
    <w:rsid w:val="0045786E"/>
    <w:rsid w:val="00460A4D"/>
    <w:rsid w:val="004623AD"/>
    <w:rsid w:val="00471B33"/>
    <w:rsid w:val="00483C6A"/>
    <w:rsid w:val="00487528"/>
    <w:rsid w:val="004B2F04"/>
    <w:rsid w:val="004D5526"/>
    <w:rsid w:val="004E43C3"/>
    <w:rsid w:val="004E722D"/>
    <w:rsid w:val="004F51C7"/>
    <w:rsid w:val="004F53AD"/>
    <w:rsid w:val="00516640"/>
    <w:rsid w:val="00520F05"/>
    <w:rsid w:val="0052320C"/>
    <w:rsid w:val="005310D3"/>
    <w:rsid w:val="005359DB"/>
    <w:rsid w:val="005459A0"/>
    <w:rsid w:val="005655EF"/>
    <w:rsid w:val="00565E44"/>
    <w:rsid w:val="00573EB6"/>
    <w:rsid w:val="005768CA"/>
    <w:rsid w:val="00581CEE"/>
    <w:rsid w:val="0058375C"/>
    <w:rsid w:val="005845CA"/>
    <w:rsid w:val="00597324"/>
    <w:rsid w:val="005A31DE"/>
    <w:rsid w:val="005A5705"/>
    <w:rsid w:val="005C0830"/>
    <w:rsid w:val="005C1DD1"/>
    <w:rsid w:val="005C3FBF"/>
    <w:rsid w:val="005C6BED"/>
    <w:rsid w:val="005D7265"/>
    <w:rsid w:val="005D7E70"/>
    <w:rsid w:val="005F42AE"/>
    <w:rsid w:val="006013F1"/>
    <w:rsid w:val="006224A6"/>
    <w:rsid w:val="006456C6"/>
    <w:rsid w:val="0066009F"/>
    <w:rsid w:val="00670F10"/>
    <w:rsid w:val="006714C1"/>
    <w:rsid w:val="006742BE"/>
    <w:rsid w:val="0067489F"/>
    <w:rsid w:val="00676154"/>
    <w:rsid w:val="00676BEB"/>
    <w:rsid w:val="00680EB3"/>
    <w:rsid w:val="00682BA2"/>
    <w:rsid w:val="00693D6C"/>
    <w:rsid w:val="006A6F68"/>
    <w:rsid w:val="006B0A6F"/>
    <w:rsid w:val="006B7A8C"/>
    <w:rsid w:val="006D3253"/>
    <w:rsid w:val="006D514A"/>
    <w:rsid w:val="006E6258"/>
    <w:rsid w:val="006F7C26"/>
    <w:rsid w:val="00700109"/>
    <w:rsid w:val="00701DD0"/>
    <w:rsid w:val="00702302"/>
    <w:rsid w:val="00710B1B"/>
    <w:rsid w:val="00711A3E"/>
    <w:rsid w:val="00717043"/>
    <w:rsid w:val="00717171"/>
    <w:rsid w:val="0072538A"/>
    <w:rsid w:val="00734A3D"/>
    <w:rsid w:val="007410AD"/>
    <w:rsid w:val="00747180"/>
    <w:rsid w:val="00747D72"/>
    <w:rsid w:val="00756C51"/>
    <w:rsid w:val="0076066F"/>
    <w:rsid w:val="0076126B"/>
    <w:rsid w:val="0076527C"/>
    <w:rsid w:val="00771397"/>
    <w:rsid w:val="00783D55"/>
    <w:rsid w:val="007B2591"/>
    <w:rsid w:val="007B3B2B"/>
    <w:rsid w:val="007D077B"/>
    <w:rsid w:val="007D1274"/>
    <w:rsid w:val="007D234B"/>
    <w:rsid w:val="007D5A7E"/>
    <w:rsid w:val="007E1100"/>
    <w:rsid w:val="007F2F80"/>
    <w:rsid w:val="007F31E5"/>
    <w:rsid w:val="00801D64"/>
    <w:rsid w:val="00802F18"/>
    <w:rsid w:val="00813F88"/>
    <w:rsid w:val="00821502"/>
    <w:rsid w:val="00823C68"/>
    <w:rsid w:val="00825636"/>
    <w:rsid w:val="00832171"/>
    <w:rsid w:val="00835160"/>
    <w:rsid w:val="00840290"/>
    <w:rsid w:val="00841208"/>
    <w:rsid w:val="0084165F"/>
    <w:rsid w:val="00842357"/>
    <w:rsid w:val="0085457C"/>
    <w:rsid w:val="00854761"/>
    <w:rsid w:val="00854D40"/>
    <w:rsid w:val="008641C8"/>
    <w:rsid w:val="00864DA7"/>
    <w:rsid w:val="008709F8"/>
    <w:rsid w:val="00873AB9"/>
    <w:rsid w:val="008766F3"/>
    <w:rsid w:val="00882E77"/>
    <w:rsid w:val="00885F4B"/>
    <w:rsid w:val="008914BE"/>
    <w:rsid w:val="008917F2"/>
    <w:rsid w:val="008962AF"/>
    <w:rsid w:val="008B33FD"/>
    <w:rsid w:val="008C495E"/>
    <w:rsid w:val="008C5615"/>
    <w:rsid w:val="008C6640"/>
    <w:rsid w:val="008C6A2F"/>
    <w:rsid w:val="008D05FE"/>
    <w:rsid w:val="008D15FF"/>
    <w:rsid w:val="008D42E4"/>
    <w:rsid w:val="008F519D"/>
    <w:rsid w:val="00907BAD"/>
    <w:rsid w:val="0091477E"/>
    <w:rsid w:val="00926310"/>
    <w:rsid w:val="00942540"/>
    <w:rsid w:val="00946A32"/>
    <w:rsid w:val="00950A39"/>
    <w:rsid w:val="00951FB0"/>
    <w:rsid w:val="00952EC8"/>
    <w:rsid w:val="00962C73"/>
    <w:rsid w:val="00970EA3"/>
    <w:rsid w:val="00971A90"/>
    <w:rsid w:val="00987726"/>
    <w:rsid w:val="00997BDC"/>
    <w:rsid w:val="009A34CE"/>
    <w:rsid w:val="009A5E2F"/>
    <w:rsid w:val="009B5AA1"/>
    <w:rsid w:val="009C65CB"/>
    <w:rsid w:val="009C6B93"/>
    <w:rsid w:val="009D2C84"/>
    <w:rsid w:val="009D3F65"/>
    <w:rsid w:val="009E70BF"/>
    <w:rsid w:val="009F2472"/>
    <w:rsid w:val="009F2CEF"/>
    <w:rsid w:val="00A000D2"/>
    <w:rsid w:val="00A068C4"/>
    <w:rsid w:val="00A07EE4"/>
    <w:rsid w:val="00A13D69"/>
    <w:rsid w:val="00A1525A"/>
    <w:rsid w:val="00A16DD1"/>
    <w:rsid w:val="00A218C3"/>
    <w:rsid w:val="00A32E60"/>
    <w:rsid w:val="00A330E9"/>
    <w:rsid w:val="00A401B2"/>
    <w:rsid w:val="00A447EE"/>
    <w:rsid w:val="00A578C3"/>
    <w:rsid w:val="00A71912"/>
    <w:rsid w:val="00A72EF4"/>
    <w:rsid w:val="00A733BA"/>
    <w:rsid w:val="00A750A2"/>
    <w:rsid w:val="00A75D5C"/>
    <w:rsid w:val="00A84486"/>
    <w:rsid w:val="00A91670"/>
    <w:rsid w:val="00A92841"/>
    <w:rsid w:val="00A938D6"/>
    <w:rsid w:val="00A95746"/>
    <w:rsid w:val="00A970D7"/>
    <w:rsid w:val="00AA1A56"/>
    <w:rsid w:val="00AB63AE"/>
    <w:rsid w:val="00AE1507"/>
    <w:rsid w:val="00AE299E"/>
    <w:rsid w:val="00AE572E"/>
    <w:rsid w:val="00AF3B89"/>
    <w:rsid w:val="00B01DE6"/>
    <w:rsid w:val="00B06CBC"/>
    <w:rsid w:val="00B11670"/>
    <w:rsid w:val="00B1340B"/>
    <w:rsid w:val="00B24CFE"/>
    <w:rsid w:val="00B269E6"/>
    <w:rsid w:val="00B462D0"/>
    <w:rsid w:val="00B526EC"/>
    <w:rsid w:val="00B54124"/>
    <w:rsid w:val="00B54467"/>
    <w:rsid w:val="00B56A6C"/>
    <w:rsid w:val="00B625EF"/>
    <w:rsid w:val="00B6755D"/>
    <w:rsid w:val="00B86000"/>
    <w:rsid w:val="00B92B67"/>
    <w:rsid w:val="00BA1BA0"/>
    <w:rsid w:val="00BB1E93"/>
    <w:rsid w:val="00BD4DAE"/>
    <w:rsid w:val="00BE4D29"/>
    <w:rsid w:val="00BF0C56"/>
    <w:rsid w:val="00BF2D41"/>
    <w:rsid w:val="00C0021C"/>
    <w:rsid w:val="00C072BB"/>
    <w:rsid w:val="00C12801"/>
    <w:rsid w:val="00C13421"/>
    <w:rsid w:val="00C174F6"/>
    <w:rsid w:val="00C22FA9"/>
    <w:rsid w:val="00C26466"/>
    <w:rsid w:val="00C37B40"/>
    <w:rsid w:val="00C43DDE"/>
    <w:rsid w:val="00C5101C"/>
    <w:rsid w:val="00C54800"/>
    <w:rsid w:val="00C6085D"/>
    <w:rsid w:val="00C703FD"/>
    <w:rsid w:val="00C75F8A"/>
    <w:rsid w:val="00C90AF1"/>
    <w:rsid w:val="00CA41D8"/>
    <w:rsid w:val="00CA4E1E"/>
    <w:rsid w:val="00CC217C"/>
    <w:rsid w:val="00CE10A8"/>
    <w:rsid w:val="00CE3D5F"/>
    <w:rsid w:val="00CE7311"/>
    <w:rsid w:val="00D004F8"/>
    <w:rsid w:val="00D00FBC"/>
    <w:rsid w:val="00D24D24"/>
    <w:rsid w:val="00D31D46"/>
    <w:rsid w:val="00D32218"/>
    <w:rsid w:val="00D36E9C"/>
    <w:rsid w:val="00D4103D"/>
    <w:rsid w:val="00D42837"/>
    <w:rsid w:val="00D4640C"/>
    <w:rsid w:val="00D516E1"/>
    <w:rsid w:val="00D53D4C"/>
    <w:rsid w:val="00D56433"/>
    <w:rsid w:val="00D67C59"/>
    <w:rsid w:val="00D722A5"/>
    <w:rsid w:val="00D749B4"/>
    <w:rsid w:val="00D80EE9"/>
    <w:rsid w:val="00D9310B"/>
    <w:rsid w:val="00D93C50"/>
    <w:rsid w:val="00D96EA5"/>
    <w:rsid w:val="00DA3677"/>
    <w:rsid w:val="00DA3E28"/>
    <w:rsid w:val="00DB07B8"/>
    <w:rsid w:val="00DB4D16"/>
    <w:rsid w:val="00DC0609"/>
    <w:rsid w:val="00DE3403"/>
    <w:rsid w:val="00DF0B74"/>
    <w:rsid w:val="00E01CD3"/>
    <w:rsid w:val="00E20DEC"/>
    <w:rsid w:val="00E37D35"/>
    <w:rsid w:val="00E4735C"/>
    <w:rsid w:val="00E479F5"/>
    <w:rsid w:val="00E521B0"/>
    <w:rsid w:val="00E52325"/>
    <w:rsid w:val="00E603FA"/>
    <w:rsid w:val="00E666AE"/>
    <w:rsid w:val="00E70E10"/>
    <w:rsid w:val="00E742DC"/>
    <w:rsid w:val="00E759CF"/>
    <w:rsid w:val="00E83F2C"/>
    <w:rsid w:val="00E90CAC"/>
    <w:rsid w:val="00E96464"/>
    <w:rsid w:val="00EA029B"/>
    <w:rsid w:val="00EA0B97"/>
    <w:rsid w:val="00EA5A38"/>
    <w:rsid w:val="00EA5F16"/>
    <w:rsid w:val="00EC4968"/>
    <w:rsid w:val="00ED41B0"/>
    <w:rsid w:val="00EF40F7"/>
    <w:rsid w:val="00F12354"/>
    <w:rsid w:val="00F1281E"/>
    <w:rsid w:val="00F2573C"/>
    <w:rsid w:val="00F37FD0"/>
    <w:rsid w:val="00F41B1A"/>
    <w:rsid w:val="00F47D81"/>
    <w:rsid w:val="00F716E0"/>
    <w:rsid w:val="00F76B8E"/>
    <w:rsid w:val="00F91738"/>
    <w:rsid w:val="00F96EA5"/>
    <w:rsid w:val="00FA2321"/>
    <w:rsid w:val="00FA68A6"/>
    <w:rsid w:val="00FB348E"/>
    <w:rsid w:val="00FB704F"/>
    <w:rsid w:val="00FD03A1"/>
    <w:rsid w:val="00FE1F23"/>
    <w:rsid w:val="00FE7B5B"/>
    <w:rsid w:val="00FF0648"/>
    <w:rsid w:val="00FF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54"/>
    <o:shapelayout v:ext="edit">
      <o:idmap v:ext="edit" data="1"/>
    </o:shapelayout>
  </w:shapeDefaults>
  <w:decimalSymbol w:val="."/>
  <w:listSeparator w:val=";"/>
  <w14:docId w14:val="17BC9C6B"/>
  <w15:docId w15:val="{99A5E249-CE08-4337-B954-0A89F4A96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CA41D8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1">
    <w:name w:val="Tabellengitternetz1"/>
    <w:basedOn w:val="NormaleTabelle"/>
    <w:rsid w:val="0041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95E2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5768C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768CA"/>
  </w:style>
  <w:style w:type="paragraph" w:styleId="Kopfzeile">
    <w:name w:val="header"/>
    <w:basedOn w:val="Standard"/>
    <w:rsid w:val="005768CA"/>
    <w:pPr>
      <w:tabs>
        <w:tab w:val="center" w:pos="4536"/>
        <w:tab w:val="right" w:pos="9072"/>
      </w:tabs>
    </w:pPr>
  </w:style>
  <w:style w:type="character" w:customStyle="1" w:styleId="zmstextareawysiwyg">
    <w:name w:val="zmstextarea_wysiwyg"/>
    <w:basedOn w:val="Absatz-Standardschriftart"/>
    <w:rsid w:val="00B54467"/>
  </w:style>
  <w:style w:type="paragraph" w:styleId="Listenabsatz">
    <w:name w:val="List Paragraph"/>
    <w:basedOn w:val="Standard"/>
    <w:uiPriority w:val="34"/>
    <w:qFormat/>
    <w:rsid w:val="00823C68"/>
    <w:pPr>
      <w:ind w:left="720"/>
      <w:contextualSpacing/>
    </w:pPr>
  </w:style>
  <w:style w:type="paragraph" w:customStyle="1" w:styleId="UBAdresse">
    <w:name w:val="UB_Adresse"/>
    <w:basedOn w:val="Standard"/>
    <w:rsid w:val="00483C6A"/>
    <w:pPr>
      <w:spacing w:line="169" w:lineRule="exact"/>
    </w:pPr>
    <w:rPr>
      <w:rFonts w:ascii="Arial" w:eastAsia="Times" w:hAnsi="Arial"/>
      <w:spacing w:val="4"/>
      <w:sz w:val="13"/>
      <w:szCs w:val="20"/>
      <w:lang w:val="de-DE" w:eastAsia="en-US"/>
    </w:rPr>
  </w:style>
  <w:style w:type="character" w:styleId="Hyperlink">
    <w:name w:val="Hyperlink"/>
    <w:basedOn w:val="Absatz-Standardschriftart"/>
    <w:unhideWhenUsed/>
    <w:rsid w:val="00520F0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2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mp.kpm@unibe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CE8D-8D35-4F50-B6D8-A9F416B6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465</Words>
  <Characters>2635</Characters>
  <Application>Microsoft Office Word</Application>
  <DocSecurity>0</DocSecurity>
  <Lines>263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Mitarbeiterinnen- und Mitarbeitergespräch</vt:lpstr>
    </vt:vector>
  </TitlesOfParts>
  <Company>kpm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Mitarbeiterinnen- und Mitarbeitergespräch</dc:title>
  <dc:creator>André Urben</dc:creator>
  <cp:lastModifiedBy>Vonlanthen, Linda (KPM)</cp:lastModifiedBy>
  <cp:revision>22</cp:revision>
  <cp:lastPrinted>2012-07-03T13:48:00Z</cp:lastPrinted>
  <dcterms:created xsi:type="dcterms:W3CDTF">2012-07-17T11:02:00Z</dcterms:created>
  <dcterms:modified xsi:type="dcterms:W3CDTF">2024-09-04T15:43:00Z</dcterms:modified>
</cp:coreProperties>
</file>